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B574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7E4D1ACC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6F0A0762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ECA1D6E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AD7F547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                                                   *   GIOVANISSIMI REG UNDER 14 PROF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>A                   *</w:t>
      </w:r>
    </w:p>
    <w:p w14:paraId="29E9896C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F49CBE6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D202453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51E6209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>/10/22 |                       | RITORNO:  5/02/23 |   | ANDATA:  6/11/22 |                       | RITORNO: 12/03/23 |</w:t>
      </w:r>
    </w:p>
    <w:p w14:paraId="59A3E3F6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1  G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I O R N A T A  | ORE....: 10:30    |   | ORE...: 10:30    |  6  G I O R N A T A   | ORE....: 10:30    |</w:t>
      </w:r>
    </w:p>
    <w:p w14:paraId="7F6D3565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1BA66C83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MILAN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SPA                    |   |  AURORA PRO PATRIA 1919SRL    -  CAGLIARI CALCIO             |</w:t>
      </w:r>
    </w:p>
    <w:p w14:paraId="5A9DAB24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INTERNAZIONALE MILANO SPA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AURORA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PRO PATRIA 1919SRL    |   |  INTERNAZIONALE MILANO SPA    -  PRO SESTO 1913 S.R.L.       |</w:t>
      </w:r>
    </w:p>
    <w:p w14:paraId="6DBB5DD7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PRO SESTO 1913 S.R.L.        -  CALCIO LECCO 1912 S.R.L. 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MONZA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S.P.A.                 -  CALCIO LECCO 1912 S.R.L.    |</w:t>
      </w:r>
    </w:p>
    <w:p w14:paraId="480BF22C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RENATE S.R.L.                -  MONZA S.P.A.             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RENATE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S.R.L.                -  COMO 1907 SRL               |</w:t>
      </w:r>
    </w:p>
    <w:p w14:paraId="0D565F93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     Riposa................  -  CAGLIARI CALCIO              |   |       Riposa................  -  MILAN SPA                   |</w:t>
      </w:r>
    </w:p>
    <w:p w14:paraId="459D38DC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B9B1B13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>/10/22 |                       | RITORNO: 12/02/23 |   | ANDATA: 13/11/22 |                       | RITORNO: 19/03/23 |</w:t>
      </w:r>
    </w:p>
    <w:p w14:paraId="486A88DC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2  G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I O R N A T A  | ORE....: 10:30    |   | ORE...: 10:30    |  7  G I O R N A T A   | ORE....: 10:30    |</w:t>
      </w:r>
    </w:p>
    <w:p w14:paraId="3A113B69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4220FCAB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CAGLIARI CALCIO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SESTO 1913 S.R.L.    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AURORA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PRO PATRIA 1919SRL    -  MILAN SPA                   |</w:t>
      </w:r>
    </w:p>
    <w:p w14:paraId="0689F794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CALCIO LECCO 1912 S.R.L.     -  COMO 1907 SRL            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CAGLIARI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CALCIO              -  MONZA S.P.A.                |</w:t>
      </w:r>
    </w:p>
    <w:p w14:paraId="75EB98DE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MILAN SPA      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RENATE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S.R.L.            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CALCIO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LECCO 1912 S.R.L.     -  RENATE S.R.L.               |</w:t>
      </w:r>
    </w:p>
    <w:p w14:paraId="6A546E03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MONZA S.P.A.                 -  INTERNAZIONALE MILANO SPA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COMO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1907 SRL                -  INTERNAZIONALE MILANO SPA   |</w:t>
      </w:r>
    </w:p>
    <w:p w14:paraId="440D628C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     Riposa................  -  AURORA PRO PATRIA 1919SRL    |   |       Riposa................  -  PRO SESTO 1913 S.R.L.       |</w:t>
      </w:r>
    </w:p>
    <w:p w14:paraId="508A7F8E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C4C5D99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ANDATA: 16/10/22 |                       | RITORNO: 19/02/23 |   | ANDATA: 20/11/22 |                       | RITORNO: 26/03/23 |</w:t>
      </w:r>
    </w:p>
    <w:p w14:paraId="48AFAFD1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3  G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I O R N A T A  | ORE....: 10:30    |   | ORE...: 10:30    |  8  G I O R N A T A   | ORE....: 10:30    |</w:t>
      </w:r>
    </w:p>
    <w:p w14:paraId="16F8BADF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5F25BD99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CALCIO LECCO 1912 S.R.L.     -  MILAN SPA                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INTERNAZIONALE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MILANO SPA    -  CALCIO LECCO 1912 S.R.L.    |</w:t>
      </w:r>
    </w:p>
    <w:p w14:paraId="45E78673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CAGLIARI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CALCIO              |   |  MONZA S.P.A.                 -  AURORA PRO PATRIA 1919SRL   |</w:t>
      </w:r>
    </w:p>
    <w:p w14:paraId="5E1DCAE2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INTERNAZIONALE MILANO SPA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RENATE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S.R.L.            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PRO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SESTO 1913 S.R.L.        -  MILAN SPA                   |</w:t>
      </w:r>
    </w:p>
    <w:p w14:paraId="37FD2987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PRO SESTO 1913 S.R.L.        -  AURORA PRO PATRIA 1919SRL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RENATE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S.R.L.                -  CAGLIARI CALCIO             |</w:t>
      </w:r>
    </w:p>
    <w:p w14:paraId="062EE954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     Riposa................  -  MONZA S.P.A.                 |   |       Riposa................  -  COMO 1907 SRL               |</w:t>
      </w:r>
    </w:p>
    <w:p w14:paraId="50B9E15B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6072F7D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ANDATA: 23/10/22 |                       | RITORNO: 26/02/23 |   | ANDATA: 27/11/22 |                       |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RITORNO:  2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>/04/23 |</w:t>
      </w:r>
    </w:p>
    <w:p w14:paraId="5CB57034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4  G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I O R N A T A  | ORE....: 10:30    |   | ORE...: 10:30    |  9  G I O R N A T A   | ORE....: 10:30    |</w:t>
      </w:r>
    </w:p>
    <w:p w14:paraId="379E51A9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4FAF80E8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AURORA PRO PATRIA 1919SRL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COMO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1907 SRL                |   |  AURORA PRO PATRIA 1919SRL    -  RENATE S.R.L.               |</w:t>
      </w:r>
    </w:p>
    <w:p w14:paraId="1AF12D2F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CAGLIARI CALCIO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LECCO 1912 S.R.L. 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CAGLIARI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CALCIO              -  INTERNAZIONALE MILANO SPA   |</w:t>
      </w:r>
    </w:p>
    <w:p w14:paraId="315F22F1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MILAN SPA      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INTERNAZIONALE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MILANO SPA    |   |  COMO 1907 SRL                -  PRO SESTO 1913 S.R.L.       |</w:t>
      </w:r>
    </w:p>
    <w:p w14:paraId="29CC3A3D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MONZA S.P.A.                 -  PRO SESTO 1913 S.R.L.    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MILAN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SPA                    -  MONZA S.P.A.                |</w:t>
      </w:r>
    </w:p>
    <w:p w14:paraId="1AE302F7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     Riposa................  -  RENATE S.R.L.                |   |       Riposa................  -  CALCIO LECCO 1912 S.R.L.    |</w:t>
      </w:r>
    </w:p>
    <w:p w14:paraId="11F5782D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11023E7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ANDATA: 30/10/22 |                       |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>/03/23 |</w:t>
      </w:r>
    </w:p>
    <w:p w14:paraId="333E0852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5  G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I O R N A T A  | ORE....: 10:30    |</w:t>
      </w:r>
    </w:p>
    <w:p w14:paraId="6DD1FC7D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2BD04B49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CAGLIARI CALCIO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MILAN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SPA                    |</w:t>
      </w:r>
    </w:p>
    <w:p w14:paraId="70E4FD5E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CALCIO LECCO 1912 S.R.L.     -  AURORA PRO PATRIA 1919SRL    |</w:t>
      </w:r>
    </w:p>
    <w:p w14:paraId="1BD8F4CA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-  MONZA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S.P.A.                 |</w:t>
      </w:r>
    </w:p>
    <w:p w14:paraId="6D33A3C0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PRO SESTO 1913 S.R.L.        -  RENATE S.R.L.                |</w:t>
      </w:r>
    </w:p>
    <w:p w14:paraId="711DE9B1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     Riposa................  -  INTERNAZIONALE MILANO SPA    |</w:t>
      </w:r>
    </w:p>
    <w:p w14:paraId="239B2FB3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1381BE5F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370FBE7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07CD25D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F9F26F4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7A6516D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28ECD4A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B66721C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434A165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2207809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2A9AAAB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2051AD8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8E39734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E2C825B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C919613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8375FDE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7F65C959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O  *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EEA455A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C738ECB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LOMBARDIA         |       **    GIOVANISSIMI REG UNDER 14 PROF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>A                                      |</w:t>
      </w:r>
    </w:p>
    <w:p w14:paraId="783A00BF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43B9B17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5DB9BD5C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9A263DD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5DDEF47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COMO 1907 SRL                        | 2537 | "PIETRO ROSSINI"- (E.A)         BRIOSCO                       | 17:00 | VIA MAGELLANO                  | </w:t>
      </w:r>
      <w:proofErr w:type="gramStart"/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>366  33583935</w:t>
      </w:r>
      <w:proofErr w:type="gramEnd"/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  <w:r>
        <w:rPr>
          <w:rFonts w:ascii="Courier New" w:hAnsi="Courier New" w:cs="Courier New"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14:paraId="4E31300A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</w:p>
    <w:p w14:paraId="500CC0C8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INTERNAZIONALE MILANO SPA            | 1290 | ACCAD.INTERNAZIONALE N.1 (E.A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)  MILANO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                       | 14:15 | VIA CILEA 51  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02 3539066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  <w:r w:rsidRPr="00636385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144C87A2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</w:p>
    <w:p w14:paraId="56FC168F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PRO SESTO 1913 S.R.L.                |   17 | CAMPO "BREDA"B-(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E.A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)            SESTO SAN GIOVANNI/PARCO NORD |  9:30 | VIA XX SETTEMBRE, 162(DEROGA)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02   36521035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  <w:r w:rsidRPr="00636385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1FFA5B72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</w:p>
    <w:p w14:paraId="6292E2AD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RENATE S.R.L.          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714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| C.S. COMUNALE - CAMPO N.1       VEDUGGIO CON COLZANO          | 10:00 | VIA DELL'ATLETA 12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335 5218657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  <w:r w:rsidRPr="00636385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380F04E1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</w:p>
    <w:p w14:paraId="333AF325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AURORA PRO PATRIA 1919SRL            | 1110 | C.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"MALERBA" (E.A)    SAN VITTORE OLONA             | 17:00 | VIA GRANDI,2  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329  2193256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  <w:r w:rsidRPr="00636385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14:paraId="778EB040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</w:p>
    <w:p w14:paraId="380C70FA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CALCIO LECCO 1912 S.R.L.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|  247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| C.S."AL BIONE N.1"(E.A)         LECCO LOCALITA' BIONE         | 11:30 | VIA  BUOZZI,34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0341 1552457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  <w:r w:rsidRPr="00636385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5056E5AF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</w:p>
    <w:p w14:paraId="30B653A0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MILAN SPA                            | 1649 | C.S."VISMARA"-CAMPO 5D - (E.A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)  MILANO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                        | 11:00 | VIA DEI MISSAGLIA, 117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02 893891 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  <w:r w:rsidRPr="00636385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5DB2EDED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</w:p>
    <w:p w14:paraId="345E7DE8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MONZA S.P.A.                         | 1393 | C.S"MONZELLO A"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>PRINCIPALE(</w:t>
      </w:r>
      <w:proofErr w:type="gramEnd"/>
      <w:r w:rsidRPr="00636385">
        <w:rPr>
          <w:rFonts w:ascii="Courier New" w:hAnsi="Courier New" w:cs="Courier New"/>
          <w:sz w:val="14"/>
          <w:szCs w:val="14"/>
        </w:rPr>
        <w:t xml:space="preserve">E.A)  MONZA                         | 11:00 | VIA RAGAZZI DEL 99 N.XXX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039  836664 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  <w:r w:rsidRPr="00636385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2810FAD5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</w:p>
    <w:p w14:paraId="2E739725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 xml:space="preserve">| CAGLIARI CALCIO                      | 8052 | C.S. ASSEMINELLO (E.A.)         LOCALITA SA RUINA             | 15:00 | LOCALITA SA RUINA              </w:t>
      </w:r>
      <w:proofErr w:type="gramStart"/>
      <w:r w:rsidRPr="00636385">
        <w:rPr>
          <w:rFonts w:ascii="Courier New" w:hAnsi="Courier New" w:cs="Courier New"/>
          <w:sz w:val="14"/>
          <w:szCs w:val="14"/>
        </w:rPr>
        <w:t xml:space="preserve">| </w:t>
      </w:r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335</w:t>
      </w:r>
      <w:proofErr w:type="gramEnd"/>
      <w:r w:rsidRPr="0063638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6490478  </w:t>
      </w:r>
      <w:r w:rsidRPr="00636385">
        <w:rPr>
          <w:rFonts w:ascii="Courier New" w:hAnsi="Courier New" w:cs="Courier New"/>
          <w:sz w:val="14"/>
          <w:szCs w:val="14"/>
        </w:rPr>
        <w:t xml:space="preserve"> |</w:t>
      </w:r>
      <w:r w:rsidRPr="00636385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237A3126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1BC35F4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63638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C6E9F7E" w14:textId="77777777" w:rsidR="00A17601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AE9740C" w14:textId="77777777" w:rsidR="00A17601" w:rsidRPr="00CC4CBF" w:rsidRDefault="00A17601" w:rsidP="00A17601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0" w:name="_Hlk114608974"/>
      <w:r w:rsidRPr="00CC4CBF">
        <w:rPr>
          <w:b/>
          <w:i/>
          <w:sz w:val="14"/>
          <w:szCs w:val="14"/>
        </w:rPr>
        <w:t>La Società A.C. MILAN SPA potrà utilizzare INDISTINTAMENTE i campi n°3F codice 1507 (ERBA ARTIFICIALE)</w:t>
      </w:r>
      <w:r>
        <w:rPr>
          <w:b/>
          <w:i/>
          <w:sz w:val="14"/>
          <w:szCs w:val="14"/>
        </w:rPr>
        <w:t xml:space="preserve">, </w:t>
      </w:r>
      <w:r w:rsidRPr="00CC4CBF">
        <w:rPr>
          <w:b/>
          <w:i/>
          <w:sz w:val="14"/>
          <w:szCs w:val="14"/>
        </w:rPr>
        <w:t>n°5D codice 1649 (ERBA ARTIFICIALE)</w:t>
      </w:r>
      <w:r>
        <w:rPr>
          <w:b/>
          <w:i/>
          <w:sz w:val="14"/>
          <w:szCs w:val="14"/>
        </w:rPr>
        <w:t xml:space="preserve"> </w:t>
      </w:r>
    </w:p>
    <w:bookmarkEnd w:id="0"/>
    <w:p w14:paraId="7915D0F0" w14:textId="77777777" w:rsidR="00A17601" w:rsidRPr="00636385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51BDF8C" w14:textId="54FD8C8F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E063014" w14:textId="6E6F38D8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BE49E8B" w14:textId="4CA31FE0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90AA500" w14:textId="1868B590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40A1083" w14:textId="112811BD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93D3037" w14:textId="4B6F7C6E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F05689F" w14:textId="5D8B5B60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63D53E2" w14:textId="39C7CF0E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15F30A4" w14:textId="7BD9D446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EB17351" w14:textId="28A1EE3A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73CEE06" w14:textId="27845CE9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BED0C5F" w14:textId="7000550D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7CBCAEF" w14:textId="40350C5D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E2827F2" w14:textId="759158C9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4080A1C" w14:textId="2378AE03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7B87AC2" w14:textId="2B4A643B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FF3F9A8" w14:textId="2DBD9426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CE941C8" w14:textId="7B8D7689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D0960A6" w14:textId="6BCDBC4F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EBE1437" w14:textId="6D1A6303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8554C8C" w14:textId="6B666468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226E9E8" w14:textId="39E85A80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1E4A596" w14:textId="5BB13119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7B58278" w14:textId="495B0F22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5606783" w14:textId="1E6FF677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4EFFF5" w14:textId="19BE33D8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0D7B724" w14:textId="5E99B977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A6CFED2" w14:textId="52788A0A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55493F8" w14:textId="48BD9857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C8A1633" w14:textId="48827F23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1544F09" w14:textId="2A68E6A2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564B0F1" w14:textId="52E4CA18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E29CB91" w14:textId="14735325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7496146" w14:textId="45258210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AFB6C2A" w14:textId="2A71649F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B2DE7AD" w14:textId="0B1DAF5E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CDD629F" w14:textId="77777777" w:rsidR="00A17601" w:rsidRDefault="00A17601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81C6A81" w14:textId="2E5F325D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652E9DF8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486F1B65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97AC589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5F8FC6D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                                                   *   GIOVANISSIMI REG UNDER 14 PROF       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>B                   *</w:t>
      </w:r>
    </w:p>
    <w:p w14:paraId="5BF8AB67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DD46508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974E11B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3ECA5D5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>/10/22 |                       | RITORNO:  5/02/23 |   | ANDATA:  6/11/22 |                       | RITORNO: 12/03/23 |</w:t>
      </w:r>
    </w:p>
    <w:p w14:paraId="38A2B672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I O R N A T A  | ORE....: 10:30    |   | ORE...: 10:30    |  6  G I O R N A T A   | ORE....: 10:30    |</w:t>
      </w:r>
    </w:p>
    <w:p w14:paraId="553DF3A0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44B83484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ALBINOLEFFE S.R.L.           -  SAN GIULIANO CITY S.R.L.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ATALANTA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B.C. SPA            -  PERGOLETTESE 1932 S.R.L.    |</w:t>
      </w:r>
    </w:p>
    <w:p w14:paraId="69C37B4D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ATALANTA B.C. SPA         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-  MANTOVA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1911 S.R.L.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FERALPISALO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S.R.L.           -  BRESCIA SPA                 |</w:t>
      </w:r>
    </w:p>
    <w:p w14:paraId="0B5E2087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INTERNAZIONALE </w:t>
      </w:r>
      <w:proofErr w:type="spellStart"/>
      <w:r w:rsidRPr="00937C0F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937C0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-  FERALPISALO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S.R.L. 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INTERNAZIONALE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937C0F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937C0F">
        <w:rPr>
          <w:rFonts w:ascii="Courier New" w:hAnsi="Courier New" w:cs="Courier New"/>
          <w:sz w:val="14"/>
          <w:szCs w:val="14"/>
        </w:rPr>
        <w:t xml:space="preserve">    -  ALBINOLEFFE S.R.L.          |</w:t>
      </w:r>
    </w:p>
    <w:p w14:paraId="35128F92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PERGOLETTESE 1932 S.R.L.     -  BRESCIA SPA        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SAN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GIULIANO CITY S.R.L.     -  CREMONESE S.P.A.            |</w:t>
      </w:r>
    </w:p>
    <w:p w14:paraId="241A942E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      Riposa................  -  CREMONESE S.P.A.             |   |       Riposa................  -  MANTOVA 1911 S.R.L.         |</w:t>
      </w:r>
    </w:p>
    <w:p w14:paraId="2AB36EC5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0AD4F09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>/10/22 |                       | RITORNO: 12/02/23 |   | ANDATA: 13/11/22 |                       | RITORNO: 19/03/23 |</w:t>
      </w:r>
    </w:p>
    <w:p w14:paraId="53BDF372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I O R N A T A  | ORE....: 10:30    |   | ORE...: 10:30    |  7  G I O R N A T A   | ORE....: 10:30    |</w:t>
      </w:r>
    </w:p>
    <w:p w14:paraId="39313AD3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0AA8566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BRESCIA SPA               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-  ALBINOLEFFE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S.R.L. 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ALBINOLEFFE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S.R.L.           -  ATALANTA B.C. SPA           |</w:t>
      </w:r>
    </w:p>
    <w:p w14:paraId="18CC5E3E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FERALPISALO S.R.L.           -  ATALANTA B.C. SPA  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BRESCIA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SPA                  -  INTERNAZIONALE </w:t>
      </w:r>
      <w:proofErr w:type="spellStart"/>
      <w:r w:rsidRPr="00937C0F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937C0F">
        <w:rPr>
          <w:rFonts w:ascii="Courier New" w:hAnsi="Courier New" w:cs="Courier New"/>
          <w:sz w:val="14"/>
          <w:szCs w:val="14"/>
        </w:rPr>
        <w:t xml:space="preserve">   |</w:t>
      </w:r>
    </w:p>
    <w:p w14:paraId="73482F3C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MANTOVA 1911 S.R.L.          -  CREMONESE S.P.A.   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MANTOVA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1911 S.R.L.          -  SAN GIULIANO CITY S.R.L.    |</w:t>
      </w:r>
    </w:p>
    <w:p w14:paraId="33491246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SAN GIULIANO CITY S.R.L.     -  INTERNAZIONALE </w:t>
      </w:r>
      <w:proofErr w:type="spellStart"/>
      <w:r w:rsidRPr="00937C0F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937C0F">
        <w:rPr>
          <w:rFonts w:ascii="Courier New" w:hAnsi="Courier New" w:cs="Courier New"/>
          <w:sz w:val="14"/>
          <w:szCs w:val="14"/>
        </w:rPr>
        <w:t xml:space="preserve">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PERGOLETTESE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1932 S.R.L.     -  CREMONESE S.P.A.            |</w:t>
      </w:r>
    </w:p>
    <w:p w14:paraId="154EDC7A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      Riposa................  -  PERGOLETTESE 1932 S.R.L.     |   |       Riposa................  -  FERALPISALO S.R.L.          |</w:t>
      </w:r>
    </w:p>
    <w:p w14:paraId="0D6CEE05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6F3E40D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 ANDATA: 16/10/22 |                       | RITORNO: 19/02/23 |   | ANDATA: 20/11/22 |                       | RITORNO: 26/03/23 |</w:t>
      </w:r>
    </w:p>
    <w:p w14:paraId="75807CF8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I O R N A T A  | ORE....: 10:30    |   | ORE...: 10:30    |  8  G I O R N A T A   | ORE....: 10:30    |</w:t>
      </w:r>
    </w:p>
    <w:p w14:paraId="5D47236A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0D2673F3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ATALANTA B.C. SPA         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-  INTERNAZIONALE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937C0F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937C0F">
        <w:rPr>
          <w:rFonts w:ascii="Courier New" w:hAnsi="Courier New" w:cs="Courier New"/>
          <w:sz w:val="14"/>
          <w:szCs w:val="14"/>
        </w:rPr>
        <w:t xml:space="preserve">    |   |  ATALANTA B.C. SPA            -  BRESCIA SPA                 |</w:t>
      </w:r>
    </w:p>
    <w:p w14:paraId="173AEDF9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BRESCIA SPA               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GIULIANO CITY S.R.L.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CREMONESE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S.P.A.             -  ALBINOLEFFE S.R.L.          |</w:t>
      </w:r>
    </w:p>
    <w:p w14:paraId="4AC821E1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CREMONESE S.P.A.             -  FERALPISALO S.R.L. 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FERALPISALO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S.R.L.           -  MANTOVA 1911 S.R.L.         |</w:t>
      </w:r>
    </w:p>
    <w:p w14:paraId="7AC885F5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PERGOLETTESE 1932 S.R.L.     -  MANTOVA 1911 S.R.L.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PERGOLETTESE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1932 S.R.L.     -  SAN GIULIANO CITY S.R.L.    |</w:t>
      </w:r>
    </w:p>
    <w:p w14:paraId="79C8044F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     Riposa................  -  ALBINOLEFFE S.R.L.           |   |       Riposa................  -  INTERNAZIONALE </w:t>
      </w:r>
      <w:proofErr w:type="spellStart"/>
      <w:r w:rsidRPr="00937C0F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937C0F">
        <w:rPr>
          <w:rFonts w:ascii="Courier New" w:hAnsi="Courier New" w:cs="Courier New"/>
          <w:sz w:val="14"/>
          <w:szCs w:val="14"/>
        </w:rPr>
        <w:t xml:space="preserve">   |</w:t>
      </w:r>
    </w:p>
    <w:p w14:paraId="095A31BB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4327D1E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ANDATA: 23/10/22 |                       | RITORNO: 26/02/23 |   | ANDATA: 27/11/22 |                       |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RITORNO:  2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>/04/23 |</w:t>
      </w:r>
    </w:p>
    <w:p w14:paraId="7FF6CBD9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I O R N A T A  | ORE....: 10:30    |   | ORE...: 10:30    |  9  G I O R N A T A   | ORE....: 10:30    |</w:t>
      </w:r>
    </w:p>
    <w:p w14:paraId="39F74FE0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5FC00A95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FERALPISALO S.R.L.           -  PERGOLETTESE 1932 S.R.L.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ALBINOLEFFE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S.R.L.           -  PERGOLETTESE 1932 S.R.L.    |</w:t>
      </w:r>
    </w:p>
    <w:p w14:paraId="6562D789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INTERNAZIONALE </w:t>
      </w:r>
      <w:proofErr w:type="spellStart"/>
      <w:r w:rsidRPr="00937C0F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937C0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-  CREMONESE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S.P.A.   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BRESCIA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SPA                  -  CREMONESE S.P.A.            |</w:t>
      </w:r>
    </w:p>
    <w:p w14:paraId="1BF381B5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MANTOVA 1911 S.R.L.          -  ALBINOLEFFE S.R.L. 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MANTOVA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1911 S.R.L.          -  INTERNAZIONALE </w:t>
      </w:r>
      <w:proofErr w:type="spellStart"/>
      <w:r w:rsidRPr="00937C0F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937C0F">
        <w:rPr>
          <w:rFonts w:ascii="Courier New" w:hAnsi="Courier New" w:cs="Courier New"/>
          <w:sz w:val="14"/>
          <w:szCs w:val="14"/>
        </w:rPr>
        <w:t xml:space="preserve">   |</w:t>
      </w:r>
    </w:p>
    <w:p w14:paraId="67C3B58C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SAN GIULIANO CITY S.R.L.     -  ATALANTA B.C. SPA        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|  SAN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GIULIANO CITY S.R.L.     -  FERALPISALO S.R.L.          |</w:t>
      </w:r>
    </w:p>
    <w:p w14:paraId="5A18AFEC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      Riposa................  -  BRESCIA SPA                  |   |       Riposa................  -  ATALANTA B.C. SPA           |</w:t>
      </w:r>
    </w:p>
    <w:p w14:paraId="0021D870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D790326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ANDATA: 30/10/22 |                       |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>/03/23 |</w:t>
      </w:r>
    </w:p>
    <w:p w14:paraId="167AA712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ORE...: 10:30    |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5  G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I O R N A T A  | ORE....: 10:30    |</w:t>
      </w:r>
    </w:p>
    <w:p w14:paraId="7A680C5E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04AF6026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 ALBINOLEFFE S.R.L.           -  FERALPISALO S.R.L.           |</w:t>
      </w:r>
    </w:p>
    <w:p w14:paraId="570837CB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BRESCIA SPA                  </w:t>
      </w:r>
      <w:proofErr w:type="gramStart"/>
      <w:r w:rsidRPr="00937C0F">
        <w:rPr>
          <w:rFonts w:ascii="Courier New" w:hAnsi="Courier New" w:cs="Courier New"/>
          <w:sz w:val="14"/>
          <w:szCs w:val="14"/>
        </w:rPr>
        <w:t>-  MANTOVA</w:t>
      </w:r>
      <w:proofErr w:type="gramEnd"/>
      <w:r w:rsidRPr="00937C0F">
        <w:rPr>
          <w:rFonts w:ascii="Courier New" w:hAnsi="Courier New" w:cs="Courier New"/>
          <w:sz w:val="14"/>
          <w:szCs w:val="14"/>
        </w:rPr>
        <w:t xml:space="preserve"> 1911 S.R.L.          |</w:t>
      </w:r>
    </w:p>
    <w:p w14:paraId="7151441B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 CREMONESE S.P.A.             -  ATALANTA B.C. SPA            |</w:t>
      </w:r>
    </w:p>
    <w:p w14:paraId="55AEA616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 xml:space="preserve">| PERGOLETTESE 1932 S.R.L.     -  INTERNAZIONALE </w:t>
      </w:r>
      <w:proofErr w:type="spellStart"/>
      <w:r w:rsidRPr="00937C0F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937C0F">
        <w:rPr>
          <w:rFonts w:ascii="Courier New" w:hAnsi="Courier New" w:cs="Courier New"/>
          <w:sz w:val="14"/>
          <w:szCs w:val="14"/>
        </w:rPr>
        <w:t xml:space="preserve">    |</w:t>
      </w:r>
    </w:p>
    <w:p w14:paraId="28267196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      Riposa................  -  SAN GIULIANO CITY S.R.L.     |</w:t>
      </w:r>
    </w:p>
    <w:p w14:paraId="65E047EE" w14:textId="77777777" w:rsidR="00A17601" w:rsidRPr="00937C0F" w:rsidRDefault="00A17601" w:rsidP="00A17601">
      <w:pPr>
        <w:pStyle w:val="Testonormale"/>
        <w:rPr>
          <w:rFonts w:ascii="Courier New" w:hAnsi="Courier New" w:cs="Courier New"/>
          <w:sz w:val="14"/>
          <w:szCs w:val="14"/>
        </w:rPr>
      </w:pPr>
      <w:r w:rsidRPr="00937C0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5F989C4A" w14:textId="1044C637" w:rsidR="000D1AEE" w:rsidRPr="001705CD" w:rsidRDefault="000D1AEE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A499FEB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AF787AC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755A74B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A16C216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82E3343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0377235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F253A64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E95ADA0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30BEBF9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05D28D7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443D956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5E7B264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1800EE1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9CE9FFB" w14:textId="77777777" w:rsidR="001705CD" w:rsidRDefault="001705CD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CB0B05A" w14:textId="48C7888F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216A54FF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O  *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074B8E7C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8A5E856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LOMBARDIA         |       **    GIOVANISSIMI REG UNDER 14 PROF     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>B                                      |</w:t>
      </w:r>
    </w:p>
    <w:p w14:paraId="0FCF1B6A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175B61D7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27C52EA7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29B8353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309EC02" w14:textId="1E15676F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ALBINOLEFFE S.R.L.                   | 2730 | C.S.U.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C.ALBINOLEFFE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 xml:space="preserve"> 3 (E.A.)    ZANICA                        | 17:30 | VIA COMUN NUOVO SNC            | </w:t>
      </w:r>
      <w:proofErr w:type="gramStart"/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>035  670532</w:t>
      </w:r>
      <w:proofErr w:type="gramEnd"/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  <w:r w:rsidR="00472239">
        <w:rPr>
          <w:rFonts w:ascii="Courier New" w:hAnsi="Courier New" w:cs="Courier New"/>
          <w:sz w:val="14"/>
          <w:szCs w:val="14"/>
        </w:rPr>
        <w:t xml:space="preserve"> </w:t>
      </w:r>
      <w:r w:rsidR="00472239" w:rsidRPr="00472239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14:paraId="1EAFCEF0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</w:p>
    <w:p w14:paraId="59A2883B" w14:textId="73919E2D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ATALANTA B.C. SPA                    | 1635 | C.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S.BORTOLOTTI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 xml:space="preserve"> N.3 PINETA(E.A)  CISERANO                      | 11:30 | CORSO EUROPA 46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035  4186222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  <w:r w:rsidR="00472239">
        <w:rPr>
          <w:rFonts w:ascii="Courier New" w:hAnsi="Courier New" w:cs="Courier New"/>
          <w:sz w:val="14"/>
          <w:szCs w:val="14"/>
        </w:rPr>
        <w:t xml:space="preserve"> </w:t>
      </w:r>
      <w:r w:rsidR="00472239" w:rsidRPr="00472239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4B511E5E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</w:p>
    <w:p w14:paraId="0206DB50" w14:textId="6CC9841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CREMONESE S.P.A.                     | 2687 | C.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S.GIOVANNI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 xml:space="preserve"> ARVEDI 2 (E.A)     CREMONA                       | 11:30 | LARGO DEGLI SPORTIVI 18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0372 434016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  <w:r w:rsidR="00472239" w:rsidRPr="00472239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5C183366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</w:p>
    <w:p w14:paraId="2778B7C2" w14:textId="44759F9B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PERGOLETTESE 1932 S.R.L.             | 2675 | C.S. COMUNALE "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L.COSTENARO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 xml:space="preserve">"     CASALE CREMASCO VIDOLASCO     | 15:30 | VIA STRADA PER VIDALASCO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349  2267595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  <w:r w:rsidR="00472239" w:rsidRPr="00472239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5D2E66F1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</w:p>
    <w:p w14:paraId="583000BE" w14:textId="2DAFE665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BRESCIA SPA                          | 1821 | C.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 xml:space="preserve"> - CAMPO N.1        FLERO                         | 15:00 | VIA S.MARTINO,5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030  2563183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  <w:r w:rsidR="00472239" w:rsidRPr="00472239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44996705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</w:p>
    <w:p w14:paraId="4C11F72B" w14:textId="71723704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INTERNAZIONALE </w:t>
      </w:r>
      <w:proofErr w:type="spellStart"/>
      <w:r w:rsidRPr="001705CD">
        <w:rPr>
          <w:rFonts w:ascii="Courier New" w:hAnsi="Courier New" w:cs="Courier New"/>
          <w:sz w:val="14"/>
          <w:szCs w:val="14"/>
        </w:rPr>
        <w:t>MILANOsq.B</w:t>
      </w:r>
      <w:proofErr w:type="spellEnd"/>
      <w:r w:rsidRPr="001705CD">
        <w:rPr>
          <w:rFonts w:ascii="Courier New" w:hAnsi="Courier New" w:cs="Courier New"/>
          <w:sz w:val="14"/>
          <w:szCs w:val="14"/>
        </w:rPr>
        <w:t xml:space="preserve">            | 1290 | ACCAD.INTERNAZIONALE N.1 (E.A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)  MILANO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 xml:space="preserve">                        | 14:15 | VIA CILEA 51   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02 3539066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  <w:r w:rsidR="00472239" w:rsidRPr="00472239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684409FB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</w:p>
    <w:p w14:paraId="153FC877" w14:textId="5FC77D5D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MANTOVA 1911 S.R.L.                  | 2114 | C.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 xml:space="preserve"> BORGO CHIESANUOVA  MANTOVA LOC. BORGO CHIESANUOVA| 10:30 | VIA VIVENZA 3  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0376 381477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  <w:r w:rsidR="00472239" w:rsidRPr="00472239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4AFA2E62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</w:p>
    <w:p w14:paraId="7AD2456E" w14:textId="2DC4FD19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SAN GIULIANO CITY S.R.L.             |   10 | C.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S.AUSONIA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 xml:space="preserve"> 1931(E.A)           MILANO                        |  9:00 | VIA BONFADINI 18 ANG. VARSAVIA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</w:t>
      </w:r>
      <w:proofErr w:type="gramStart"/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55199893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  <w:proofErr w:type="gramEnd"/>
      <w:r w:rsidR="00472239" w:rsidRPr="00472239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6FBE9960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</w:p>
    <w:p w14:paraId="7E0EE0FF" w14:textId="05302676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FERALPISALO S.R.L.                   | 2240 | C.</w:t>
      </w:r>
      <w:proofErr w:type="gramStart"/>
      <w:r w:rsidRPr="001705CD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1705CD">
        <w:rPr>
          <w:rFonts w:ascii="Courier New" w:hAnsi="Courier New" w:cs="Courier New"/>
          <w:sz w:val="14"/>
          <w:szCs w:val="14"/>
        </w:rPr>
        <w:t xml:space="preserve"> "BADIA"N.2 (E.A)   BRESCIA                       | 11:00 | VIA DELLA BADIA, 133           | </w:t>
      </w:r>
      <w:r w:rsidRPr="001705C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335 5929617  </w:t>
      </w:r>
      <w:r w:rsidRPr="001705CD">
        <w:rPr>
          <w:rFonts w:ascii="Courier New" w:hAnsi="Courier New" w:cs="Courier New"/>
          <w:sz w:val="14"/>
          <w:szCs w:val="14"/>
        </w:rPr>
        <w:t xml:space="preserve"> |</w:t>
      </w:r>
      <w:r w:rsidR="00472239" w:rsidRPr="00472239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1BDA90D9" w14:textId="77777777" w:rsidR="000D1AEE" w:rsidRPr="001705CD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F39233" w14:textId="496E33DC" w:rsidR="005A27A0" w:rsidRDefault="00000000" w:rsidP="005A27A0">
      <w:pPr>
        <w:pStyle w:val="Testonormale"/>
        <w:rPr>
          <w:rFonts w:ascii="Courier New" w:hAnsi="Courier New" w:cs="Courier New"/>
          <w:sz w:val="14"/>
          <w:szCs w:val="14"/>
        </w:rPr>
      </w:pPr>
      <w:r w:rsidRPr="001705CD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3C862A7" w14:textId="597D7170" w:rsidR="00472239" w:rsidRDefault="00472239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E81AA2D" w14:textId="77777777" w:rsidR="00472239" w:rsidRPr="00CC4CBF" w:rsidRDefault="00472239" w:rsidP="00472239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 w:rsidRPr="00CC4CBF">
        <w:rPr>
          <w:b/>
          <w:i/>
          <w:sz w:val="14"/>
          <w:szCs w:val="14"/>
        </w:rPr>
        <w:t>La Società ATALANTA BERGAMASCA CALCIO potrà utilizzare INDISTINTAMENTE i campi codice 2701 (ERBA ARTIFICIALE), codice 1635 (ERBA ARTIFICIALE), codice 2777, codice 2778</w:t>
      </w:r>
    </w:p>
    <w:p w14:paraId="3C75CE8C" w14:textId="77777777" w:rsidR="00472239" w:rsidRPr="001705CD" w:rsidRDefault="00472239" w:rsidP="005A27A0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472239" w:rsidRPr="001705CD" w:rsidSect="001705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D1AEE"/>
    <w:rsid w:val="001705CD"/>
    <w:rsid w:val="00472239"/>
    <w:rsid w:val="00585604"/>
    <w:rsid w:val="005A27A0"/>
    <w:rsid w:val="00A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7F77"/>
  <w15:chartTrackingRefBased/>
  <w15:docId w15:val="{BD37672C-E9A3-434E-9497-A33D60F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A27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A27A0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47223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2022-09-25T18:26:00Z</dcterms:created>
  <dcterms:modified xsi:type="dcterms:W3CDTF">2022-09-28T14:30:00Z</dcterms:modified>
</cp:coreProperties>
</file>