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CFB1" w14:textId="06FFDE44" w:rsidR="004A3B38" w:rsidRDefault="004A3B38" w:rsidP="004A3B38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</w:t>
      </w:r>
      <w:r w:rsidRPr="00952FD9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</w:t>
      </w:r>
      <w:r w:rsidRPr="00952FD9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5 Maggio 2022</w:t>
      </w:r>
    </w:p>
    <w:p w14:paraId="574C4068" w14:textId="4B03C7D5" w:rsidR="004A3B38" w:rsidRDefault="004A3B38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D75F38" w14:textId="77777777" w:rsidR="00447392" w:rsidRDefault="00447392" w:rsidP="00447392">
      <w:pPr>
        <w:pStyle w:val="Testonormale"/>
        <w:numPr>
          <w:ilvl w:val="0"/>
          <w:numId w:val="4"/>
        </w:numPr>
        <w:jc w:val="center"/>
        <w:rPr>
          <w:b/>
          <w:i/>
          <w:color w:val="0070C0"/>
          <w:sz w:val="28"/>
          <w:szCs w:val="28"/>
        </w:rPr>
      </w:pPr>
      <w:r w:rsidRPr="00130EC2">
        <w:rPr>
          <w:b/>
          <w:i/>
          <w:color w:val="0070C0"/>
          <w:sz w:val="28"/>
          <w:szCs w:val="28"/>
        </w:rPr>
        <w:t xml:space="preserve">GARE di </w:t>
      </w:r>
      <w:r>
        <w:rPr>
          <w:b/>
          <w:i/>
          <w:color w:val="0070C0"/>
          <w:sz w:val="28"/>
          <w:szCs w:val="28"/>
        </w:rPr>
        <w:t>CAMPIONATO</w:t>
      </w:r>
    </w:p>
    <w:p w14:paraId="4289BEF6" w14:textId="30B97F0F" w:rsidR="00CF0FE1" w:rsidRPr="004A3B38" w:rsidRDefault="00CF0FE1" w:rsidP="004A3B3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A3B3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74FB0F0C" w14:textId="77777777" w:rsidR="004A3B38" w:rsidRDefault="004A3B38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E88419" w14:textId="77777777" w:rsidR="000B734B" w:rsidRDefault="000B734B" w:rsidP="000B734B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A31BB39" w14:textId="77777777" w:rsidR="000B734B" w:rsidRDefault="000B734B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6FAD79" w14:textId="76B0DD96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A3B38">
        <w:rPr>
          <w:rFonts w:ascii="Courier New" w:hAnsi="Courier New" w:cs="Courier New"/>
          <w:b/>
          <w:bCs/>
          <w:i/>
          <w:iCs/>
          <w:sz w:val="16"/>
          <w:szCs w:val="16"/>
        </w:rPr>
        <w:t>GIRONE  P</w:t>
      </w:r>
      <w:proofErr w:type="gramEnd"/>
      <w:r w:rsidRPr="004A3B3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5EC716" w14:textId="30D3A0EC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>REAL VANZAGHESEMANTEGAZZA OSSONA A.S.D.             COMUNALE "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" CAMPO 1  4/05/22 21:00  2R VANZAGO                         VIA PREGNANA  11                 </w:t>
      </w:r>
    </w:p>
    <w:p w14:paraId="24A0452F" w14:textId="77777777" w:rsidR="00691917" w:rsidRDefault="00691917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428B0D" w14:textId="77777777" w:rsidR="00CF0FE1" w:rsidRPr="00691917" w:rsidRDefault="00CF0FE1" w:rsidP="0069191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9191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2E4D1F3F" w14:textId="77777777" w:rsidR="00691917" w:rsidRDefault="00691917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100CB2" w14:textId="77777777" w:rsidR="000B734B" w:rsidRDefault="000B734B" w:rsidP="000B734B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332C72F" w14:textId="77777777" w:rsidR="000B734B" w:rsidRDefault="000B734B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FDD1DC" w14:textId="16645C39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689DCA" w14:textId="68751DB4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>OSPITALETTO S.S.D.S.R.L.  VIGHENZI CALCIO           C.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 CAMPO N.1         3/05/22 19:30  3R OSPITALETTO                     VIA GIACOMO LEOPARDI             </w:t>
      </w:r>
    </w:p>
    <w:p w14:paraId="3DE9D784" w14:textId="7B039931" w:rsidR="00691917" w:rsidRDefault="00691917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AB2F7B" w14:textId="01C5B7E2" w:rsidR="000B734B" w:rsidRPr="00313E37" w:rsidRDefault="000B734B" w:rsidP="000B734B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9"/>
      <w:bookmarkStart w:id="1" w:name="OLE_LINK10"/>
      <w:bookmarkStart w:id="2" w:name="OLE_LINK11"/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bookmarkEnd w:id="0"/>
    <w:bookmarkEnd w:id="1"/>
    <w:bookmarkEnd w:id="2"/>
    <w:p w14:paraId="0A5B2BC7" w14:textId="77777777" w:rsidR="000B734B" w:rsidRDefault="000B734B" w:rsidP="000B734B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5D8726" w14:textId="4007E7FA" w:rsidR="000B734B" w:rsidRPr="004A3B38" w:rsidRDefault="000B734B" w:rsidP="000B734B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16A45A" w14:textId="677E043A" w:rsidR="000B734B" w:rsidRPr="004A3B38" w:rsidRDefault="000B734B" w:rsidP="000B734B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 xml:space="preserve">CARUGATE                  SPERANZA AGRATE           CENTRO SPORT.COMUNALE CAMPO 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1  5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/05/22 20:30  5R CARUGATE                        VIA DEL GINESTRINO 15            </w:t>
      </w:r>
    </w:p>
    <w:p w14:paraId="5418E030" w14:textId="77777777" w:rsidR="000B734B" w:rsidRDefault="000B734B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5F4B3E" w14:textId="77777777" w:rsidR="00CF0FE1" w:rsidRPr="00691917" w:rsidRDefault="00CF0FE1" w:rsidP="0069191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9191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7CDCF0A0" w14:textId="77777777" w:rsidR="00691917" w:rsidRDefault="00691917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4E995A" w14:textId="2F1FB21F" w:rsidR="000B734B" w:rsidRDefault="000B734B" w:rsidP="000B734B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72D34C8" w14:textId="77777777" w:rsidR="000B734B" w:rsidRDefault="000B734B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D633EF" w14:textId="246A9044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932A51" w14:textId="5537B5C8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>VERBANO CALCIO            ISPRA CALCIO              C.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                   2/05/22 19:30  4R BESOZZO                         VIA DE AMICIS SNC                </w:t>
      </w:r>
    </w:p>
    <w:p w14:paraId="7C2C2111" w14:textId="77777777" w:rsidR="00691917" w:rsidRDefault="00691917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B93BCB" w14:textId="77777777" w:rsidR="00694A83" w:rsidRPr="00313E37" w:rsidRDefault="00694A83" w:rsidP="00694A8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35780735" w14:textId="77777777" w:rsidR="00694A83" w:rsidRDefault="00694A83" w:rsidP="0069191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C217C1" w14:textId="6AB4CF0D" w:rsidR="00691917" w:rsidRPr="004A3B38" w:rsidRDefault="00691917" w:rsidP="0069191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CB651B" w14:textId="5545AE18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>VERGIATESE                VERBANO CALCIO            CENTRO SPORTIVO "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"     5/05/22 18:30  5R LAVENO MOMBELLO                 VIA XXV APRILE, 57               </w:t>
      </w:r>
    </w:p>
    <w:p w14:paraId="4D441561" w14:textId="77777777" w:rsidR="00691917" w:rsidRDefault="00691917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F28411" w14:textId="6044DFA1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5C1500D" w14:textId="6D34B2E5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 xml:space="preserve">VIGEVANO CALCIO 1921      CITTA DI VIGEVANO S.R.L.  COMUNALE "DANTE MERLO"         3/05/22 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19:30  5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R VIGEVANO                        VIA MONTE GRAPPA, 24             </w:t>
      </w:r>
    </w:p>
    <w:p w14:paraId="40999DBB" w14:textId="77777777" w:rsidR="00691917" w:rsidRDefault="00691917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243E2C" w14:textId="77777777" w:rsidR="00CF0FE1" w:rsidRPr="00691917" w:rsidRDefault="00CF0FE1" w:rsidP="0069191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9191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096E18A3" w14:textId="77777777" w:rsidR="00691917" w:rsidRDefault="00691917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378D84" w14:textId="5AF3174E" w:rsidR="00694A83" w:rsidRPr="00313E37" w:rsidRDefault="00694A83" w:rsidP="00694A8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04E47A61" w14:textId="77777777" w:rsidR="00694A83" w:rsidRDefault="00694A83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71D4D6" w14:textId="74448D0F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DFEC7B8" w14:textId="3AD1F9EE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>GORLA MINORE              FOLGORE                   CENTRO SPORT.COMUNALE N.1      4/05/22 20: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R GORLA MINORE                    P.ZA DELLO SPORT                 </w:t>
      </w:r>
    </w:p>
    <w:p w14:paraId="1244C7B3" w14:textId="77777777" w:rsidR="00691917" w:rsidRDefault="00691917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B69C2D" w14:textId="77777777" w:rsidR="00CF0FE1" w:rsidRPr="00691917" w:rsidRDefault="00CF0FE1" w:rsidP="0069191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9191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307D6430" w14:textId="77777777" w:rsidR="00691917" w:rsidRDefault="00691917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0E8CA6" w14:textId="7E3690BF" w:rsidR="00694A83" w:rsidRDefault="00694A83" w:rsidP="00694A83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8FBA5A6" w14:textId="77777777" w:rsidR="00694A83" w:rsidRDefault="00694A83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926561" w14:textId="2A9749EC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481DD1" w14:textId="7656F8F2" w:rsidR="00CF0FE1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 xml:space="preserve">ACCADEMIA CALCIO 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BERGAMO  RIOZZESE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                  CAMPO COMUNALE CAMPO "1"       3/05/22 20:30 14R MADONE                          VIA DON GIOVANNI RUGGERI 15      </w:t>
      </w:r>
    </w:p>
    <w:p w14:paraId="01994378" w14:textId="6FBE0744" w:rsidR="00694A83" w:rsidRDefault="00694A83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29B024" w14:textId="251EAB2F" w:rsidR="00694A83" w:rsidRDefault="00694A83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B7D14D" w14:textId="77777777" w:rsidR="00694A83" w:rsidRPr="00691917" w:rsidRDefault="00694A83" w:rsidP="00694A8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9191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AC ALLIEVI UNDER 18 REGIONALI</w:t>
      </w:r>
    </w:p>
    <w:p w14:paraId="51E5493E" w14:textId="77777777" w:rsidR="00694A83" w:rsidRDefault="00694A83" w:rsidP="00694A8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1B6DA9" w14:textId="53AA8245" w:rsidR="00694A83" w:rsidRDefault="00694A83" w:rsidP="00694A83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080C53B" w14:textId="77777777" w:rsidR="00694A83" w:rsidRDefault="00694A83" w:rsidP="00694A8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37BA4B" w14:textId="29C11CF6" w:rsidR="00694A83" w:rsidRPr="004A3B38" w:rsidRDefault="00694A83" w:rsidP="00694A8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F2C93B" w14:textId="4F547026" w:rsidR="00694A83" w:rsidRPr="004A3B38" w:rsidRDefault="00694A83" w:rsidP="00694A83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 xml:space="preserve">UNION VILLA CASSANO       FOOTBALL CLUB PARABIAGO   CENTRO SPORTIVO COMUNALE       2/05/22 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R CASSANO MAGNAGO                 VIA PIAVE                        </w:t>
      </w:r>
    </w:p>
    <w:p w14:paraId="065E07BC" w14:textId="77777777" w:rsidR="00691917" w:rsidRDefault="00691917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ECDA5E" w14:textId="77777777" w:rsidR="00CF0FE1" w:rsidRPr="00691917" w:rsidRDefault="00CF0FE1" w:rsidP="0069191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9191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1E699247" w14:textId="77777777" w:rsidR="00691917" w:rsidRDefault="00691917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310397" w14:textId="77777777" w:rsidR="00694A83" w:rsidRDefault="00694A83" w:rsidP="00694A83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1A7A9FC" w14:textId="77777777" w:rsidR="00694A83" w:rsidRDefault="00694A83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81FA5A" w14:textId="02D8C91A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6E1CFE" w14:textId="19700E40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>VALCERESIO A. AUDAX       GAVIRATE CALCIO           C.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                   4/05/22 19:30  2R ARCISATE                        VIA GIACOMINI,14                 </w:t>
      </w:r>
    </w:p>
    <w:p w14:paraId="18F20321" w14:textId="77777777" w:rsidR="00694A83" w:rsidRDefault="00694A83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CAD916" w14:textId="5C975F58" w:rsidR="00694A83" w:rsidRDefault="00694A83" w:rsidP="00694A83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1C4AA6D" w14:textId="77777777" w:rsidR="00694A83" w:rsidRDefault="00694A83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5B355B" w14:textId="176ED3EB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51AD246" w14:textId="3631A0E4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>CINISELLO                 CARAVAGGIO SRL            C.S."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"2-CAMPO B-(E.A)  4/05/22 20:00  2R CINISELLO BALSAMO               VIA CILEA 50                     </w:t>
      </w:r>
    </w:p>
    <w:p w14:paraId="6462B960" w14:textId="77777777" w:rsidR="00694A83" w:rsidRDefault="00694A83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CE9F35" w14:textId="0FEFB268" w:rsidR="00694A83" w:rsidRDefault="00694A83" w:rsidP="00694A83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1C89A27" w14:textId="77777777" w:rsidR="00694A83" w:rsidRDefault="00694A83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01CF21" w14:textId="7B637691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73D6AA" w14:textId="799BFE7E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>CITTA DI VIGEVANO S.R.L.  SANCOLOMBANO              C.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 "P. ANTONA" E.A  4/05/22 18:00 13R VIGEVANO                        VIA PALMIRO TOGLIATTI SNC        </w:t>
      </w:r>
    </w:p>
    <w:p w14:paraId="61512F0B" w14:textId="77777777" w:rsidR="00691917" w:rsidRDefault="00691917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E4D829" w14:textId="77777777" w:rsidR="00CF0FE1" w:rsidRPr="00691917" w:rsidRDefault="00CF0FE1" w:rsidP="0069191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9191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6004CB3F" w14:textId="77777777" w:rsidR="00691917" w:rsidRDefault="00691917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0686CD" w14:textId="5C725110" w:rsidR="00694A83" w:rsidRDefault="00694A83" w:rsidP="00694A83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2618A62" w14:textId="77777777" w:rsidR="00694A83" w:rsidRDefault="00694A83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457205" w14:textId="595E514B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33DB1E" w14:textId="7ADF6B5D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 xml:space="preserve">SPORTING CLUB S.S.D.AR.L. SPORTING FRANCIACORTA ARL CAMPO COMUNALE "UGO COFFANI"   4/05/22 19:30 12R GOITO LOCALITÀ CERLONGO         VIA 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BARILETTO  (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E.A.)            </w:t>
      </w:r>
    </w:p>
    <w:p w14:paraId="7FFD6671" w14:textId="77777777" w:rsidR="00691917" w:rsidRDefault="00691917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F2CD47" w14:textId="77777777" w:rsidR="00694A83" w:rsidRPr="00313E37" w:rsidRDefault="00694A83" w:rsidP="00694A83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25D78AC1" w14:textId="77777777" w:rsidR="00694A83" w:rsidRDefault="00694A83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69FBAB" w14:textId="3CE7DB5E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E8ACEE" w14:textId="289CA9A8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>CITTA DI SEGRATE          AUSONIA 1931              C.S.DON GIUSSANI (E.A)         4/05/22 20: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R SEGRATE                         VIA TRENTO SNC                   </w:t>
      </w:r>
    </w:p>
    <w:p w14:paraId="27FC06E9" w14:textId="77777777" w:rsidR="00691917" w:rsidRDefault="00691917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5CC03A" w14:textId="77777777" w:rsidR="00CF0FE1" w:rsidRPr="00691917" w:rsidRDefault="00CF0FE1" w:rsidP="00691917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9191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14:paraId="3723613C" w14:textId="77777777" w:rsidR="00691917" w:rsidRDefault="00691917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CE397D" w14:textId="77777777" w:rsidR="00694A83" w:rsidRDefault="00694A83" w:rsidP="00694A83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01EDB41" w14:textId="77777777" w:rsidR="00694A83" w:rsidRDefault="00694A83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8475327" w14:textId="7AEC8E5F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4DD017" w14:textId="77D62E36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 xml:space="preserve">ACCADEMIA INVERUNO        CEDRATESE CALCIO 1985     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C.S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"L.GARAVAGLIA"-CAMPO 2(E.A  4/05/22 19:30 13A INVERUNO                        VIA LAZZARETTO,13                </w:t>
      </w:r>
    </w:p>
    <w:p w14:paraId="79E9714C" w14:textId="77777777" w:rsidR="00691917" w:rsidRDefault="00691917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4E19F7" w14:textId="77777777" w:rsidR="002F185F" w:rsidRPr="004A3B38" w:rsidRDefault="002F185F" w:rsidP="002F185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94558D6" w14:textId="1A0CFCB9" w:rsidR="00694A83" w:rsidRPr="004A3B38" w:rsidRDefault="00694A83" w:rsidP="00694A83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 ATLETICO SORDIO           COM.N.1-CARLO-DAVIDE-GIAMPIER  3/05/22 20:00 13A SANT'ALESSIO CON VIALONE        VIA VIALONE SNC                  </w:t>
      </w:r>
    </w:p>
    <w:p w14:paraId="246E006E" w14:textId="1E317DC5" w:rsidR="00694A83" w:rsidRPr="004A3B38" w:rsidRDefault="00694A83" w:rsidP="00694A83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 xml:space="preserve">SANT ANGELO               ENOTRIA 1908 SSDARL       CENTRO SPORTIVO COMUNALE       3/05/22 19:30 13A BORGO SAN GIOVANNI              VIA ALDO MORO                    </w:t>
      </w:r>
    </w:p>
    <w:p w14:paraId="47C19A32" w14:textId="7DE37E97" w:rsidR="00694A83" w:rsidRDefault="00694A83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4DF368" w14:textId="0407AE93" w:rsidR="002F185F" w:rsidRDefault="002F185F" w:rsidP="002F185F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B7C6C28" w14:textId="77777777" w:rsidR="002F185F" w:rsidRDefault="002F185F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34E2C9" w14:textId="0F5194AE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9191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ED3074" w14:textId="35C1003D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>ACADEMY BRIANZAOLGINATESE CARUGATE                  C.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 N.2               3/05/22 20:15 14A CERNUSCO LOMBARDONE             VIA LANFRITTO MAGGIONI(DEROGA)   </w:t>
      </w:r>
    </w:p>
    <w:p w14:paraId="6DDE966F" w14:textId="7A5C498F" w:rsidR="00691917" w:rsidRDefault="00691917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7EF77F" w14:textId="77777777" w:rsidR="00CE676C" w:rsidRDefault="00CE676C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8136FF" w14:textId="77777777" w:rsidR="002F185F" w:rsidRDefault="002F185F" w:rsidP="002F185F">
      <w:pPr>
        <w:pStyle w:val="Testonormale"/>
        <w:numPr>
          <w:ilvl w:val="0"/>
          <w:numId w:val="4"/>
        </w:numPr>
        <w:jc w:val="center"/>
        <w:rPr>
          <w:b/>
          <w:i/>
          <w:color w:val="0070C0"/>
          <w:sz w:val="28"/>
          <w:szCs w:val="28"/>
        </w:rPr>
      </w:pPr>
      <w:r w:rsidRPr="00130EC2">
        <w:rPr>
          <w:b/>
          <w:i/>
          <w:color w:val="0070C0"/>
          <w:sz w:val="28"/>
          <w:szCs w:val="28"/>
        </w:rPr>
        <w:lastRenderedPageBreak/>
        <w:t xml:space="preserve">GARE di </w:t>
      </w:r>
      <w:r>
        <w:rPr>
          <w:b/>
          <w:i/>
          <w:color w:val="0070C0"/>
          <w:sz w:val="28"/>
          <w:szCs w:val="28"/>
        </w:rPr>
        <w:t>COPPA</w:t>
      </w:r>
    </w:p>
    <w:p w14:paraId="5998B913" w14:textId="77777777" w:rsidR="00691917" w:rsidRDefault="00691917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AD59C8" w14:textId="0C32199A" w:rsidR="00CF0FE1" w:rsidRPr="00D17B53" w:rsidRDefault="00CF0FE1" w:rsidP="00D17B5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17B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 w:rsidR="002F185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TERZA </w:t>
      </w:r>
      <w:r w:rsidRPr="00D17B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</w:t>
      </w:r>
      <w:r w:rsidR="002F185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ATEGORIA</w:t>
      </w:r>
    </w:p>
    <w:p w14:paraId="50736812" w14:textId="77777777" w:rsidR="00D17B53" w:rsidRDefault="00D17B53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40E535" w14:textId="77777777" w:rsidR="00447392" w:rsidRPr="00D802A4" w:rsidRDefault="00447392" w:rsidP="0044739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7AC5FB26" w14:textId="77777777" w:rsidR="00447392" w:rsidRDefault="00447392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5A3EA6" w14:textId="4F473B97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D17B5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68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223CD9" w14:textId="77777777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>ORATORIO FIGINO CALCIO    CALCISTICA ROMANESE       STADIO PARCO N.2 (E.A)         5/05/22 20: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336CB03E" w14:textId="5FF0B515" w:rsidR="00D17B53" w:rsidRDefault="00D17B53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B84D2B" w14:textId="77777777" w:rsidR="00447392" w:rsidRPr="003E33F1" w:rsidRDefault="00447392" w:rsidP="00447392">
      <w:pPr>
        <w:pStyle w:val="Testonormale"/>
        <w:rPr>
          <w:rFonts w:ascii="Calibri" w:hAnsi="Calibri" w:cs="Calibri"/>
          <w:b/>
          <w:i/>
          <w:sz w:val="20"/>
          <w:szCs w:val="20"/>
        </w:rPr>
      </w:pPr>
      <w:r w:rsidRPr="003E33F1">
        <w:rPr>
          <w:rFonts w:ascii="Calibri" w:hAnsi="Calibri" w:cs="Calibri"/>
          <w:b/>
          <w:i/>
          <w:color w:val="FF0000"/>
          <w:sz w:val="20"/>
          <w:szCs w:val="20"/>
        </w:rPr>
        <w:t xml:space="preserve">REGOLAMENTO GARA UNICA: </w:t>
      </w:r>
      <w:r w:rsidRPr="003E33F1">
        <w:rPr>
          <w:rFonts w:ascii="Calibri" w:hAnsi="Calibri" w:cs="Calibri"/>
          <w:b/>
          <w:i/>
          <w:sz w:val="20"/>
          <w:szCs w:val="20"/>
        </w:rPr>
        <w:t>Stralcio C.U. n°6 del 5-08-2021</w:t>
      </w:r>
    </w:p>
    <w:p w14:paraId="1842A4BD" w14:textId="77777777" w:rsidR="002F185F" w:rsidRPr="002F185F" w:rsidRDefault="002F185F" w:rsidP="002F185F">
      <w:pPr>
        <w:pStyle w:val="Testonormale"/>
        <w:rPr>
          <w:rFonts w:ascii="Calibri" w:hAnsi="Calibri" w:cs="Calibri"/>
          <w:b/>
          <w:i/>
          <w:color w:val="FF0000"/>
          <w:sz w:val="20"/>
          <w:szCs w:val="20"/>
        </w:rPr>
      </w:pPr>
    </w:p>
    <w:p w14:paraId="4FB693EB" w14:textId="77777777" w:rsidR="002F185F" w:rsidRPr="002F185F" w:rsidRDefault="002F185F" w:rsidP="002F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2F185F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2F185F">
        <w:rPr>
          <w:rFonts w:ascii="Calibri" w:hAnsi="Calibri" w:cs="Calibri"/>
          <w:b/>
          <w:i/>
          <w:color w:val="0000FF"/>
          <w:sz w:val="20"/>
          <w:szCs w:val="20"/>
        </w:rPr>
        <w:t>GARA di FINALE</w:t>
      </w:r>
    </w:p>
    <w:p w14:paraId="2A556D1F" w14:textId="77777777" w:rsidR="002F185F" w:rsidRPr="002F185F" w:rsidRDefault="002F185F" w:rsidP="00447392">
      <w:pPr>
        <w:pStyle w:val="Nessunaspaziatura"/>
      </w:pPr>
    </w:p>
    <w:p w14:paraId="2A48146E" w14:textId="77777777" w:rsidR="002F185F" w:rsidRPr="002F185F" w:rsidRDefault="002F185F" w:rsidP="002F1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/>
        <w:rPr>
          <w:rFonts w:ascii="Calibri" w:hAnsi="Calibri" w:cs="Calibri"/>
          <w:i/>
          <w:sz w:val="20"/>
          <w:szCs w:val="20"/>
        </w:rPr>
      </w:pPr>
      <w:r w:rsidRPr="002F185F">
        <w:rPr>
          <w:rFonts w:ascii="Calibri" w:hAnsi="Calibri" w:cs="Calibri"/>
          <w:i/>
          <w:sz w:val="20"/>
          <w:szCs w:val="20"/>
        </w:rPr>
        <w:t>Si rammenta che in caso di parità al termine della gara verranno effettuati 2 tempi supplementari di 15 minuti cadauno e persistendo parità i calci di rigore nel rispetto delle norme vigenti.</w:t>
      </w:r>
    </w:p>
    <w:p w14:paraId="773BF31D" w14:textId="54F17B62" w:rsidR="00447392" w:rsidRDefault="00447392" w:rsidP="00447392">
      <w:pPr>
        <w:pStyle w:val="Testonormale"/>
        <w:numPr>
          <w:ilvl w:val="0"/>
          <w:numId w:val="4"/>
        </w:numPr>
        <w:jc w:val="center"/>
        <w:rPr>
          <w:b/>
          <w:i/>
          <w:color w:val="0070C0"/>
          <w:sz w:val="28"/>
          <w:szCs w:val="28"/>
        </w:rPr>
      </w:pPr>
      <w:r w:rsidRPr="00130EC2">
        <w:rPr>
          <w:b/>
          <w:i/>
          <w:color w:val="0070C0"/>
          <w:sz w:val="28"/>
          <w:szCs w:val="28"/>
        </w:rPr>
        <w:t xml:space="preserve">GARE </w:t>
      </w:r>
      <w:r>
        <w:rPr>
          <w:b/>
          <w:i/>
          <w:color w:val="0070C0"/>
          <w:sz w:val="28"/>
          <w:szCs w:val="28"/>
        </w:rPr>
        <w:t>per le FASI FINALI TITOLO REGIONALE</w:t>
      </w:r>
    </w:p>
    <w:p w14:paraId="305FE03D" w14:textId="77777777" w:rsidR="002F185F" w:rsidRDefault="002F185F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6E3834" w14:textId="7A6C8F93" w:rsidR="007577E4" w:rsidRPr="000D22DA" w:rsidRDefault="007577E4" w:rsidP="007577E4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FASI </w:t>
      </w:r>
      <w:r w:rsidRPr="000D22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FINALI ALLIEVI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17 ELITE</w:t>
      </w:r>
      <w:r w:rsidR="00236767">
        <w:rPr>
          <w:rFonts w:ascii="Courier New" w:hAnsi="Courier New" w:cs="Courier New"/>
          <w:b/>
          <w:bCs/>
          <w:i/>
          <w:iCs/>
          <w:sz w:val="24"/>
          <w:szCs w:val="24"/>
        </w:rPr>
        <w:t>(</w:t>
      </w:r>
      <w:r w:rsidR="00236767" w:rsidRPr="00236767">
        <w:rPr>
          <w:rFonts w:ascii="Courier New" w:hAnsi="Courier New" w:cs="Courier New"/>
          <w:b/>
          <w:bCs/>
          <w:i/>
          <w:iCs/>
          <w:color w:val="00B050"/>
          <w:sz w:val="24"/>
          <w:szCs w:val="24"/>
        </w:rPr>
        <w:t>LD</w:t>
      </w:r>
      <w:r w:rsidR="00236767">
        <w:rPr>
          <w:rFonts w:ascii="Courier New" w:hAnsi="Courier New" w:cs="Courier New"/>
          <w:b/>
          <w:bCs/>
          <w:i/>
          <w:iCs/>
          <w:sz w:val="24"/>
          <w:szCs w:val="24"/>
        </w:rPr>
        <w:t>)</w:t>
      </w:r>
    </w:p>
    <w:p w14:paraId="7F25640B" w14:textId="77777777" w:rsidR="00D17B53" w:rsidRDefault="00D17B53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AA0C26" w14:textId="77777777" w:rsidR="00447392" w:rsidRPr="00447392" w:rsidRDefault="00447392" w:rsidP="00447392">
      <w:pPr>
        <w:pStyle w:val="Testonormale"/>
        <w:rPr>
          <w:b/>
          <w:i/>
          <w:color w:val="800080"/>
          <w:sz w:val="20"/>
          <w:szCs w:val="20"/>
          <w:u w:val="single"/>
        </w:rPr>
      </w:pPr>
      <w:r w:rsidRPr="00447392">
        <w:rPr>
          <w:b/>
          <w:i/>
          <w:color w:val="0000FF"/>
          <w:sz w:val="20"/>
          <w:szCs w:val="20"/>
        </w:rPr>
        <w:t xml:space="preserve">FASI FINALI - </w:t>
      </w:r>
      <w:r w:rsidRPr="00447392">
        <w:rPr>
          <w:b/>
          <w:i/>
          <w:color w:val="00B050"/>
          <w:sz w:val="20"/>
          <w:szCs w:val="20"/>
        </w:rPr>
        <w:t>QUARTI di FINALE</w:t>
      </w:r>
      <w:r w:rsidRPr="00447392">
        <w:rPr>
          <w:b/>
          <w:i/>
          <w:color w:val="0000FF"/>
          <w:sz w:val="20"/>
          <w:szCs w:val="20"/>
        </w:rPr>
        <w:t xml:space="preserve"> – </w:t>
      </w:r>
      <w:r w:rsidRPr="00447392">
        <w:rPr>
          <w:b/>
          <w:i/>
          <w:color w:val="800080"/>
          <w:sz w:val="20"/>
          <w:szCs w:val="20"/>
          <w:u w:val="single"/>
        </w:rPr>
        <w:t>GARA UNICA</w:t>
      </w:r>
    </w:p>
    <w:p w14:paraId="0A569B68" w14:textId="48645E27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47392">
        <w:rPr>
          <w:rFonts w:ascii="Courier New" w:hAnsi="Courier New" w:cs="Courier New"/>
          <w:color w:val="FFFFFF" w:themeColor="background1"/>
          <w:sz w:val="16"/>
          <w:szCs w:val="16"/>
        </w:rPr>
        <w:t>GIRONE QF</w:t>
      </w:r>
      <w:r w:rsidRPr="004A3B3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7948BAB" w14:textId="64568AE5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INTERNAZIONALE  VARESINA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 SPORT C.V.       ACCAD. INTERNAZIONALE N.1(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E.A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  4/05/22 18:00  1A MILANO                          VIA CILEA 51                     </w:t>
      </w:r>
    </w:p>
    <w:p w14:paraId="0084A1B3" w14:textId="6078A6C8" w:rsidR="00F27404" w:rsidRPr="004A3B38" w:rsidRDefault="00F27404" w:rsidP="00F27404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>VIRTUSCISERANOBERGAMO1909 UESSE SARNICO 1908        COMUNALE "C.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"           4/05/22 </w:t>
      </w:r>
      <w:r w:rsidR="00717BDC">
        <w:rPr>
          <w:rFonts w:ascii="Courier New" w:hAnsi="Courier New" w:cs="Courier New"/>
          <w:sz w:val="16"/>
          <w:szCs w:val="16"/>
        </w:rPr>
        <w:t>20</w:t>
      </w:r>
      <w:r w:rsidRPr="004A3B38">
        <w:rPr>
          <w:rFonts w:ascii="Courier New" w:hAnsi="Courier New" w:cs="Courier New"/>
          <w:sz w:val="16"/>
          <w:szCs w:val="16"/>
        </w:rPr>
        <w:t>:</w:t>
      </w:r>
      <w:r w:rsidR="00717BDC">
        <w:rPr>
          <w:rFonts w:ascii="Courier New" w:hAnsi="Courier New" w:cs="Courier New"/>
          <w:sz w:val="16"/>
          <w:szCs w:val="16"/>
        </w:rPr>
        <w:t>3</w:t>
      </w:r>
      <w:r w:rsidRPr="004A3B38">
        <w:rPr>
          <w:rFonts w:ascii="Courier New" w:hAnsi="Courier New" w:cs="Courier New"/>
          <w:sz w:val="16"/>
          <w:szCs w:val="16"/>
        </w:rPr>
        <w:t>0  1A ALZANO LOMBARDO                 VIA EUROPA 50</w:t>
      </w:r>
    </w:p>
    <w:p w14:paraId="08A6C29C" w14:textId="77777777" w:rsidR="00F27404" w:rsidRDefault="00F27404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61961D" w14:textId="77777777" w:rsidR="00F27404" w:rsidRPr="004A3B38" w:rsidRDefault="00F27404" w:rsidP="00F27404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 xml:space="preserve">ENOTRIA 1908 SSDARL       VIS NOVA GIUSSANO         CAMPO "ENOTRIA" A              4/05/22 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A MILANO                          VIA C.CAZZANIGA, 26              </w:t>
      </w:r>
    </w:p>
    <w:p w14:paraId="58BF0360" w14:textId="41B3077C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 xml:space="preserve">ALCIONE MILANO SSD A RL   LOMBARDIA 1 S.R.L.S.D.    "KENNEDY-ALCIONE"(E.A)         4/05/22 </w:t>
      </w:r>
      <w:r w:rsidR="00417E8A">
        <w:rPr>
          <w:rFonts w:ascii="Courier New" w:hAnsi="Courier New" w:cs="Courier New"/>
          <w:sz w:val="16"/>
          <w:szCs w:val="16"/>
        </w:rPr>
        <w:t>20</w:t>
      </w:r>
      <w:r w:rsidRPr="004A3B38">
        <w:rPr>
          <w:rFonts w:ascii="Courier New" w:hAnsi="Courier New" w:cs="Courier New"/>
          <w:sz w:val="16"/>
          <w:szCs w:val="16"/>
        </w:rPr>
        <w:t>: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>A MILANO                          VIA OLIVIERI 13</w:t>
      </w:r>
    </w:p>
    <w:p w14:paraId="28D835A7" w14:textId="57069565" w:rsidR="00D17B53" w:rsidRDefault="00D17B53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4762EE" w14:textId="77777777" w:rsidR="007577E4" w:rsidRPr="007049F6" w:rsidRDefault="007577E4" w:rsidP="00757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rFonts w:ascii="Calibri" w:hAnsi="Calibri" w:cs="Calibri"/>
          <w:i/>
          <w:iCs/>
          <w:lang w:eastAsia="it-IT"/>
        </w:rPr>
      </w:pPr>
      <w:r w:rsidRPr="007049F6">
        <w:rPr>
          <w:rFonts w:ascii="Calibri" w:hAnsi="Calibri" w:cs="Calibri"/>
          <w:lang w:eastAsia="it-IT"/>
        </w:rPr>
        <w:t xml:space="preserve">Al termine delle gare del 1º e 2º turno, in caso di parità al termine dei minuti regolamentari, verrà considerata vincente la squadra con una migliore posizione di classifica al termine del campionato 2021/2022 </w:t>
      </w:r>
      <w:r w:rsidRPr="007049F6">
        <w:rPr>
          <w:rFonts w:ascii="Calibri" w:hAnsi="Calibri" w:cs="Calibri"/>
          <w:i/>
          <w:iCs/>
          <w:u w:val="single"/>
          <w:lang w:eastAsia="it-IT"/>
        </w:rPr>
        <w:t>senza la disputa dei tempi supplementari.</w:t>
      </w:r>
    </w:p>
    <w:p w14:paraId="329E198F" w14:textId="77777777" w:rsidR="007577E4" w:rsidRDefault="007577E4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D68C74" w14:textId="08CED5F4" w:rsidR="007577E4" w:rsidRPr="00236767" w:rsidRDefault="007577E4" w:rsidP="00236767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D22D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FINALI GIOVANISSIMI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15 ELITE</w:t>
      </w:r>
      <w:r w:rsidR="00236767">
        <w:rPr>
          <w:rFonts w:ascii="Courier New" w:hAnsi="Courier New" w:cs="Courier New"/>
          <w:b/>
          <w:bCs/>
          <w:i/>
          <w:iCs/>
          <w:sz w:val="24"/>
          <w:szCs w:val="24"/>
        </w:rPr>
        <w:t>(</w:t>
      </w:r>
      <w:r w:rsidR="00236767" w:rsidRPr="00236767">
        <w:rPr>
          <w:rFonts w:ascii="Courier New" w:hAnsi="Courier New" w:cs="Courier New"/>
          <w:b/>
          <w:bCs/>
          <w:i/>
          <w:iCs/>
          <w:color w:val="00B050"/>
          <w:sz w:val="24"/>
          <w:szCs w:val="24"/>
        </w:rPr>
        <w:t>L</w:t>
      </w:r>
      <w:r w:rsidR="00236767">
        <w:rPr>
          <w:rFonts w:ascii="Courier New" w:hAnsi="Courier New" w:cs="Courier New"/>
          <w:b/>
          <w:bCs/>
          <w:i/>
          <w:iCs/>
          <w:color w:val="00B050"/>
          <w:sz w:val="24"/>
          <w:szCs w:val="24"/>
        </w:rPr>
        <w:t>E</w:t>
      </w:r>
      <w:r w:rsidR="00236767">
        <w:rPr>
          <w:rFonts w:ascii="Courier New" w:hAnsi="Courier New" w:cs="Courier New"/>
          <w:b/>
          <w:bCs/>
          <w:i/>
          <w:iCs/>
          <w:sz w:val="24"/>
          <w:szCs w:val="24"/>
        </w:rPr>
        <w:t>)</w:t>
      </w:r>
    </w:p>
    <w:p w14:paraId="2794D9B0" w14:textId="77777777" w:rsidR="00D17B53" w:rsidRDefault="00D17B53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2A3EBD" w14:textId="77777777" w:rsidR="00447392" w:rsidRPr="00447392" w:rsidRDefault="00447392" w:rsidP="00447392">
      <w:pPr>
        <w:pStyle w:val="Testonormale"/>
        <w:rPr>
          <w:b/>
          <w:i/>
          <w:color w:val="800080"/>
          <w:sz w:val="20"/>
          <w:szCs w:val="20"/>
          <w:u w:val="single"/>
        </w:rPr>
      </w:pPr>
      <w:r w:rsidRPr="00447392">
        <w:rPr>
          <w:b/>
          <w:i/>
          <w:color w:val="0000FF"/>
          <w:sz w:val="20"/>
          <w:szCs w:val="20"/>
        </w:rPr>
        <w:t xml:space="preserve">FASI FINALI - </w:t>
      </w:r>
      <w:r w:rsidRPr="00447392">
        <w:rPr>
          <w:b/>
          <w:i/>
          <w:color w:val="00B050"/>
          <w:sz w:val="20"/>
          <w:szCs w:val="20"/>
        </w:rPr>
        <w:t>QUARTI di FINALE</w:t>
      </w:r>
      <w:r w:rsidRPr="00447392">
        <w:rPr>
          <w:b/>
          <w:i/>
          <w:color w:val="0000FF"/>
          <w:sz w:val="20"/>
          <w:szCs w:val="20"/>
        </w:rPr>
        <w:t xml:space="preserve"> – </w:t>
      </w:r>
      <w:r w:rsidRPr="00447392">
        <w:rPr>
          <w:b/>
          <w:i/>
          <w:color w:val="800080"/>
          <w:sz w:val="20"/>
          <w:szCs w:val="20"/>
          <w:u w:val="single"/>
        </w:rPr>
        <w:t>GARA UNICA</w:t>
      </w:r>
    </w:p>
    <w:p w14:paraId="41BA4C9D" w14:textId="5694AF63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47392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QF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319F7A2" w14:textId="4B9064C9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 PONTE SAN PIETRO SSDARL   COM.N.1-CARLO-DAVIDE-GIAMPIER  4/05/22 18:00  1A SANT'ALESSIO CON VIALONE        VIA VIALONE SNC                  </w:t>
      </w:r>
    </w:p>
    <w:p w14:paraId="2CFD103E" w14:textId="567696B6" w:rsidR="00F27404" w:rsidRPr="004A3B38" w:rsidRDefault="00F27404" w:rsidP="00F27404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>LOMBARDIA 1 S.R.L.S.D.    SEGURO A.S.D.             C.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 "VITT.POZZO"-E.A  4/05/22 </w:t>
      </w:r>
      <w:r w:rsidR="003F19D3" w:rsidRPr="003F19D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18</w:t>
      </w:r>
      <w:r w:rsidRPr="003F19D3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4A3B38">
        <w:rPr>
          <w:rFonts w:ascii="Courier New" w:hAnsi="Courier New" w:cs="Courier New"/>
          <w:sz w:val="16"/>
          <w:szCs w:val="16"/>
        </w:rPr>
        <w:t xml:space="preserve">  1A MILANO                          VIA POZZOBONELLI 4</w:t>
      </w:r>
    </w:p>
    <w:p w14:paraId="642CFD44" w14:textId="77777777" w:rsidR="00F27404" w:rsidRDefault="00F27404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3DB81A" w14:textId="48BF0B9A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 xml:space="preserve">ENOTRIA 1908 SSDARL       AUSONIA 1931              CAMPO "ENOTRIA" A              4/05/22 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>A MILANO                          VIA C.CAZZANIGA, 26</w:t>
      </w:r>
    </w:p>
    <w:p w14:paraId="59003DC8" w14:textId="68ACE314" w:rsidR="00CF0FE1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>VIRTUSCISERANOBERGAMO1909 ALCIONE MILANO SSD A RL   COMUNALE "C.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"           4/05/22 17:00  1A ALZANO LOMBARDO                 VIA EUROPA 50                    </w:t>
      </w:r>
    </w:p>
    <w:p w14:paraId="737EF5E9" w14:textId="77777777" w:rsidR="007577E4" w:rsidRDefault="007577E4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CA6FD5" w14:textId="77777777" w:rsidR="007577E4" w:rsidRPr="007049F6" w:rsidRDefault="007577E4" w:rsidP="00757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rFonts w:ascii="Calibri" w:hAnsi="Calibri" w:cs="Calibri"/>
          <w:i/>
          <w:iCs/>
          <w:lang w:eastAsia="it-IT"/>
        </w:rPr>
      </w:pPr>
      <w:r w:rsidRPr="007049F6">
        <w:rPr>
          <w:rFonts w:ascii="Calibri" w:hAnsi="Calibri" w:cs="Calibri"/>
          <w:lang w:eastAsia="it-IT"/>
        </w:rPr>
        <w:t xml:space="preserve">Al termine delle gare del 1º e 2º turno, in caso di parità al termine dei minuti regolamentari, verrà considerata vincente la squadra con una migliore posizione di classifica al termine del campionato 2021/2022 </w:t>
      </w:r>
      <w:r w:rsidRPr="007049F6">
        <w:rPr>
          <w:rFonts w:ascii="Calibri" w:hAnsi="Calibri" w:cs="Calibri"/>
          <w:i/>
          <w:iCs/>
          <w:u w:val="single"/>
          <w:lang w:eastAsia="it-IT"/>
        </w:rPr>
        <w:t>senza la disputa dei tempi supplementari.</w:t>
      </w:r>
    </w:p>
    <w:p w14:paraId="7CD90CBB" w14:textId="37C62EB7" w:rsidR="007577E4" w:rsidRDefault="007577E4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FAF041" w14:textId="671B5C2A" w:rsidR="007577E4" w:rsidRDefault="007577E4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ABA375" w14:textId="16AA7E12" w:rsidR="007577E4" w:rsidRDefault="007577E4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B345B8" w14:textId="69865AC4" w:rsidR="007577E4" w:rsidRDefault="007577E4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54F083" w14:textId="77777777" w:rsidR="007577E4" w:rsidRDefault="007577E4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129ADB" w14:textId="14CBC88F" w:rsidR="007577E4" w:rsidRDefault="007577E4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D9D94F" w14:textId="087290DB" w:rsidR="007577E4" w:rsidRDefault="007577E4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5CFC60" w14:textId="717800B8" w:rsidR="00447392" w:rsidRDefault="00447392" w:rsidP="00447392">
      <w:pPr>
        <w:pStyle w:val="Testonormale"/>
        <w:numPr>
          <w:ilvl w:val="0"/>
          <w:numId w:val="4"/>
        </w:numPr>
        <w:jc w:val="center"/>
        <w:rPr>
          <w:b/>
          <w:i/>
          <w:color w:val="0070C0"/>
          <w:sz w:val="28"/>
          <w:szCs w:val="28"/>
        </w:rPr>
      </w:pPr>
      <w:r w:rsidRPr="00130EC2">
        <w:rPr>
          <w:b/>
          <w:i/>
          <w:color w:val="0070C0"/>
          <w:sz w:val="28"/>
          <w:szCs w:val="28"/>
        </w:rPr>
        <w:lastRenderedPageBreak/>
        <w:t xml:space="preserve">GARE </w:t>
      </w:r>
      <w:r>
        <w:rPr>
          <w:b/>
          <w:i/>
          <w:color w:val="0070C0"/>
          <w:sz w:val="28"/>
          <w:szCs w:val="28"/>
        </w:rPr>
        <w:t>di PLAY-OFF SGS REGIONALE</w:t>
      </w:r>
    </w:p>
    <w:p w14:paraId="229DF8C2" w14:textId="77777777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555311" w14:textId="45515800" w:rsidR="00CF0FE1" w:rsidRPr="00D17B53" w:rsidRDefault="00CF0FE1" w:rsidP="00D17B5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17B5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GIOVANISSIMI </w:t>
      </w:r>
      <w:r w:rsidR="0044739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15</w:t>
      </w:r>
      <w:r w:rsidR="007577E4" w:rsidRPr="00236767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 (</w:t>
      </w:r>
      <w:r w:rsidR="007577E4" w:rsidRPr="00236767">
        <w:rPr>
          <w:rFonts w:ascii="Courier New" w:hAnsi="Courier New" w:cs="Courier New"/>
          <w:b/>
          <w:bCs/>
          <w:i/>
          <w:iCs/>
          <w:color w:val="00B050"/>
          <w:sz w:val="24"/>
          <w:szCs w:val="24"/>
        </w:rPr>
        <w:t>YV</w:t>
      </w:r>
      <w:r w:rsidR="007577E4" w:rsidRPr="00236767">
        <w:rPr>
          <w:rFonts w:ascii="Courier New" w:hAnsi="Courier New" w:cs="Courier New"/>
          <w:b/>
          <w:bCs/>
          <w:i/>
          <w:iCs/>
          <w:sz w:val="24"/>
          <w:szCs w:val="24"/>
        </w:rPr>
        <w:t>)</w:t>
      </w:r>
    </w:p>
    <w:p w14:paraId="10E75740" w14:textId="77777777" w:rsidR="00D17B53" w:rsidRDefault="00D17B53" w:rsidP="00CF0F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F8D21A" w14:textId="77777777" w:rsidR="007577E4" w:rsidRDefault="007577E4" w:rsidP="007577E4">
      <w:pPr>
        <w:pStyle w:val="Testonormale"/>
        <w:rPr>
          <w:b/>
          <w:i/>
          <w:color w:val="800080"/>
          <w:sz w:val="22"/>
          <w:szCs w:val="22"/>
          <w:u w:val="single"/>
        </w:rPr>
      </w:pPr>
      <w:r w:rsidRPr="000547B7">
        <w:rPr>
          <w:b/>
          <w:i/>
          <w:color w:val="00B050"/>
          <w:sz w:val="22"/>
          <w:szCs w:val="22"/>
        </w:rPr>
        <w:t>1°Turno</w:t>
      </w:r>
      <w:r>
        <w:rPr>
          <w:b/>
          <w:i/>
          <w:color w:val="0000FF"/>
          <w:sz w:val="22"/>
          <w:szCs w:val="22"/>
        </w:rPr>
        <w:t xml:space="preserve">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14:paraId="7794BBE2" w14:textId="77777777" w:rsidR="007577E4" w:rsidRDefault="007577E4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60B52D" w14:textId="301382FC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17B5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17B5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135EE1" w14:textId="18A8DC24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>CALCIO CLUB MILANO        ACCADEMIA BUSTESE         COMUNALE "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"N.2 (E.A)    4/05/22 20:30  1A PERO                            VIA GIOVANNI XXIII°-             </w:t>
      </w:r>
    </w:p>
    <w:p w14:paraId="782BCE47" w14:textId="40752D11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>SESTESE CALCIO            VIGHIGNOLO                C.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 "ALFREDO MILANO"  4/05/22 20:30  1A SESTO CALENDE                   VIA LOMBARDIA SNC                </w:t>
      </w:r>
    </w:p>
    <w:p w14:paraId="4AC9F2D2" w14:textId="77777777" w:rsidR="007577E4" w:rsidRDefault="007577E4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957367" w14:textId="33B9377D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17B5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17B5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7908C3" w14:textId="0933333C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 xml:space="preserve">ARDITA CITTADELLA 1934    BULGARO                   COMUNALE "SAGNINO" (E.A.)      4/05/22 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A COMO RIONE SAGNINO              VIA OSTINELLI  DEROGA            </w:t>
      </w:r>
    </w:p>
    <w:p w14:paraId="59521294" w14:textId="0C414251" w:rsidR="00CF0FE1" w:rsidRPr="00D17B53" w:rsidRDefault="00CF0FE1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>CARONNESE S.S.D.AR.L.     GERENZANESE               C.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 (E.A)             4/05/22 20:30  1A CARONNO PERTUSELLA              CORSO DELLA VITTORIA             </w:t>
      </w:r>
    </w:p>
    <w:p w14:paraId="2EAAD72F" w14:textId="77777777" w:rsidR="007577E4" w:rsidRDefault="007577E4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9FADA1" w14:textId="3E99D5C6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17B5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17B5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D4C89D" w14:textId="6B0E0023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>CASATESE                  ACADEMY BRIANZAOLGINATESE C.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 N.2(E.A.)12/08/2  4/05/22 18:00  1A CASATENOVO FRAZ. ROGOREDO       VIA VOLTA                        </w:t>
      </w:r>
    </w:p>
    <w:p w14:paraId="022101AF" w14:textId="1328254B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 xml:space="preserve">COLICODERVIESE            TALAMONESE                C.S. COMUNALE CAMPO N° 1       4/05/22 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A DERVIO                          VIA GUGLIELMO MARCONI            </w:t>
      </w:r>
    </w:p>
    <w:p w14:paraId="4D27DBA6" w14:textId="77777777" w:rsidR="007577E4" w:rsidRDefault="007577E4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4A5776" w14:textId="062B7B5A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17B5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17B5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0A2F40" w14:textId="0D2252BD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 xml:space="preserve">CALVAIRATE                TREVIGLIESE A.S.D.        C.S."CALVAIRATE-(E.A.)         4/05/22 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18:15  1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A MILANO                          VIA VISMARA, 3 (IN DEROGA)       </w:t>
      </w:r>
    </w:p>
    <w:p w14:paraId="43C36B83" w14:textId="77777777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 xml:space="preserve">PALADINA                  ALBINOGANDINO S.S.D. 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SRL  C.S.COM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."EMILIO VIGANO"(E.A.)  4/05/22 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14:paraId="64903DED" w14:textId="77777777" w:rsidR="007577E4" w:rsidRDefault="007577E4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006272" w14:textId="78CCD18E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17B5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D17B5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CD91CC" w14:textId="0CA4AB5B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 xml:space="preserve">LUMEZZANE VGZ ASD         CASTELLANA C.G. SSDSRL    C.S."ROSSAGHE" (E.A.)          4/05/22 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17:45  1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A LUMEZZANE                       VIA ROSSAGHE 33                  </w:t>
      </w:r>
    </w:p>
    <w:p w14:paraId="215F058B" w14:textId="244E7802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 xml:space="preserve">PAVONIANA GYMNASIUM       GHEDI 1978                C.S."FRANCESCO ARIENTI" (E.A.  4/05/22 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19:00  1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A BRESCIA                         VIA SAN DONINO 18/20             </w:t>
      </w:r>
    </w:p>
    <w:p w14:paraId="597FA0D5" w14:textId="77777777" w:rsidR="007577E4" w:rsidRDefault="007577E4" w:rsidP="00CF0FE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647572" w14:textId="715EB62C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17B53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D17B5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A3B38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FA68FD" w14:textId="1049E61F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 xml:space="preserve">LUISIANA                  SANCOLOMBANO              CENTRO SPORTIVO COMUNALE       4/05/22 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A PANDINO                         VIA  STADIO                      </w:t>
      </w:r>
    </w:p>
    <w:p w14:paraId="669A6BD4" w14:textId="7E0DE576" w:rsidR="00CF0FE1" w:rsidRPr="004A3B38" w:rsidRDefault="00CF0FE1" w:rsidP="00CF0FE1">
      <w:pPr>
        <w:pStyle w:val="Testonormale"/>
        <w:rPr>
          <w:rFonts w:ascii="Courier New" w:hAnsi="Courier New" w:cs="Courier New"/>
          <w:sz w:val="16"/>
          <w:szCs w:val="16"/>
        </w:rPr>
      </w:pPr>
      <w:r w:rsidRPr="004A3B38">
        <w:rPr>
          <w:rFonts w:ascii="Courier New" w:hAnsi="Courier New" w:cs="Courier New"/>
          <w:sz w:val="16"/>
          <w:szCs w:val="16"/>
        </w:rPr>
        <w:t xml:space="preserve">SANT ANGELO               BARONA SPORTING 1971      CENTRO SPORTIVO COMUNALE       4/05/22 </w:t>
      </w:r>
      <w:proofErr w:type="gramStart"/>
      <w:r w:rsidRPr="004A3B38">
        <w:rPr>
          <w:rFonts w:ascii="Courier New" w:hAnsi="Courier New" w:cs="Courier New"/>
          <w:sz w:val="16"/>
          <w:szCs w:val="16"/>
        </w:rPr>
        <w:t>19:00  1</w:t>
      </w:r>
      <w:proofErr w:type="gramEnd"/>
      <w:r w:rsidRPr="004A3B38">
        <w:rPr>
          <w:rFonts w:ascii="Courier New" w:hAnsi="Courier New" w:cs="Courier New"/>
          <w:sz w:val="16"/>
          <w:szCs w:val="16"/>
        </w:rPr>
        <w:t xml:space="preserve">A BORGO SAN GIOVANNI              VIA ALDO MORO                    </w:t>
      </w:r>
    </w:p>
    <w:p w14:paraId="4D278D84" w14:textId="7AE0EB65" w:rsidR="00CF0FE1" w:rsidRDefault="00CF0FE1" w:rsidP="00D17B5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DEDEB7" w14:textId="77777777" w:rsidR="007577E4" w:rsidRPr="007049F6" w:rsidRDefault="007577E4" w:rsidP="00757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  <w:rPr>
          <w:rFonts w:ascii="Calibri" w:hAnsi="Calibri" w:cs="Calibri"/>
          <w:i/>
          <w:iCs/>
          <w:lang w:eastAsia="it-IT"/>
        </w:rPr>
      </w:pPr>
      <w:r w:rsidRPr="007049F6">
        <w:rPr>
          <w:rFonts w:ascii="Calibri" w:hAnsi="Calibri" w:cs="Calibri"/>
          <w:lang w:eastAsia="it-IT"/>
        </w:rPr>
        <w:t xml:space="preserve">Al termine delle gare del 1º e 2º turno, in caso di parità al termine dei minuti regolamentari, verrà considerata vincente la squadra con una migliore posizione di classifica al termine del campionato 2021/2022 </w:t>
      </w:r>
      <w:r w:rsidRPr="007049F6">
        <w:rPr>
          <w:rFonts w:ascii="Calibri" w:hAnsi="Calibri" w:cs="Calibri"/>
          <w:i/>
          <w:iCs/>
          <w:u w:val="single"/>
          <w:lang w:eastAsia="it-IT"/>
        </w:rPr>
        <w:t>senza la disputa dei tempi supplementari.</w:t>
      </w:r>
    </w:p>
    <w:p w14:paraId="21B37010" w14:textId="77777777" w:rsidR="007577E4" w:rsidRPr="004A3B38" w:rsidRDefault="007577E4" w:rsidP="00D17B53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7577E4" w:rsidRPr="004A3B38" w:rsidSect="004A3B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74CC"/>
      </v:shape>
    </w:pict>
  </w:numPicBullet>
  <w:abstractNum w:abstractNumId="0" w15:restartNumberingAfterBreak="0">
    <w:nsid w:val="08043661"/>
    <w:multiLevelType w:val="hybridMultilevel"/>
    <w:tmpl w:val="944237E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7923"/>
    <w:multiLevelType w:val="hybridMultilevel"/>
    <w:tmpl w:val="3A06692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4076"/>
    <w:multiLevelType w:val="hybridMultilevel"/>
    <w:tmpl w:val="441438B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5A95"/>
    <w:multiLevelType w:val="hybridMultilevel"/>
    <w:tmpl w:val="A66AB0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47A9F"/>
    <w:multiLevelType w:val="hybridMultilevel"/>
    <w:tmpl w:val="0CFC85C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207977">
    <w:abstractNumId w:val="4"/>
  </w:num>
  <w:num w:numId="2" w16cid:durableId="519971606">
    <w:abstractNumId w:val="2"/>
  </w:num>
  <w:num w:numId="3" w16cid:durableId="1254975485">
    <w:abstractNumId w:val="1"/>
  </w:num>
  <w:num w:numId="4" w16cid:durableId="75324757">
    <w:abstractNumId w:val="3"/>
  </w:num>
  <w:num w:numId="5" w16cid:durableId="183271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B734B"/>
    <w:rsid w:val="00236767"/>
    <w:rsid w:val="002F185F"/>
    <w:rsid w:val="003F19D3"/>
    <w:rsid w:val="00417E8A"/>
    <w:rsid w:val="00447392"/>
    <w:rsid w:val="004A3B38"/>
    <w:rsid w:val="004B6B47"/>
    <w:rsid w:val="00585604"/>
    <w:rsid w:val="00691917"/>
    <w:rsid w:val="00694A83"/>
    <w:rsid w:val="00717BDC"/>
    <w:rsid w:val="007577E4"/>
    <w:rsid w:val="00766CDC"/>
    <w:rsid w:val="00CE676C"/>
    <w:rsid w:val="00CF0FE1"/>
    <w:rsid w:val="00D17B53"/>
    <w:rsid w:val="00F2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7FF9"/>
  <w15:chartTrackingRefBased/>
  <w15:docId w15:val="{6B1EEF8F-DC31-4EEA-A9B1-C9B028DB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840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84094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447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13</cp:revision>
  <cp:lastPrinted>2022-05-02T14:17:00Z</cp:lastPrinted>
  <dcterms:created xsi:type="dcterms:W3CDTF">2022-05-02T13:52:00Z</dcterms:created>
  <dcterms:modified xsi:type="dcterms:W3CDTF">2022-05-02T15:03:00Z</dcterms:modified>
</cp:coreProperties>
</file>