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17C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CC5A3B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452726B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A05C00F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A5B70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056C18A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EFAC1F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4EF1D6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447027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21/10/21 |                       | RITORNO: 27/01/22 |   | ANDATA: 25/11/21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/03/22 |   | ANDATA: 20/01/22 |                       | RITORNO:  7/04/22 |</w:t>
      </w:r>
    </w:p>
    <w:p w14:paraId="23370645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   | ORE...: 21:30    |  11  G I O R N A T A  | ORE....: 21:30    |</w:t>
      </w:r>
    </w:p>
    <w:p w14:paraId="10F859E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9D249F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LAS PALMAS C5 CERMENATE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BOCCONI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SPORT TEAM           |   |  CARUGATE                     -  BOCCONI SPORT TEAM          |   | BOCCONI SPORT TEAM           -  NEW VIDI TEAM                |</w:t>
      </w:r>
    </w:p>
    <w:p w14:paraId="0192A25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NEW VIDI TEAM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TRAVAGLIATO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5         |   |  FARA GERA FIVE               -  ZELO CO5                    |   | FUTSAL CASTELLANZA           -  TRAVAGLIATO CALCIO 5         |</w:t>
      </w:r>
    </w:p>
    <w:p w14:paraId="716B588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BELLUSCO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CASTELLANZA           |   |  NEW VIDI TEAM                -  SPORTING MILANO FUT5AL      |   | FUTSEI MILANO                -  POLPENAZZE                   |</w:t>
      </w:r>
    </w:p>
    <w:p w14:paraId="3E30C46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POLPENAZZE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CARLO SPORT S.R.L.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POLPENAZZE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-  FUTSAL CASTELLANZA          |   | POLISPORTIVA BELLUSCO        -  SPORTING MILANO FUT5AL       |</w:t>
      </w:r>
    </w:p>
    <w:p w14:paraId="6FEABA9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SPORTING MILANO FUT5AL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CARUGATE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   |  SAN CARLO SPORT S.R.L.       -  FUTSEI MILANO               |   | SAN CARLO SPORT S.R.L.       -  FARA GERA FIVE               |</w:t>
      </w:r>
    </w:p>
    <w:p w14:paraId="1B052EA4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ZELO CO5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FUTSEI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               |   |  TRAVAGLIATO CALCIO 5         -  POLISPORTIVA BELLUSCO       |   | ZELO CO5                     -  LAS PALMAS C5 CERMENATE      |</w:t>
      </w:r>
    </w:p>
    <w:p w14:paraId="30DAFFC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FARA GERA FIVE               |   |       Riposa................  -  LAS PALMAS C5 CERMENATE     |   |      Riposa................  -  CARUGATE                     |</w:t>
      </w:r>
    </w:p>
    <w:p w14:paraId="5C924F1A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F176ED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28/10/21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/02/22 |   | ANDATA:  2/12/21 |                       | RITORNO: 10/03/22 |   | </w:t>
      </w:r>
      <w:r w:rsidRPr="001F2378">
        <w:rPr>
          <w:rFonts w:ascii="Courier New" w:hAnsi="Courier New" w:cs="Courier New"/>
          <w:b/>
          <w:bCs/>
          <w:sz w:val="12"/>
          <w:szCs w:val="12"/>
          <w:highlight w:val="yellow"/>
        </w:rPr>
        <w:t>ANDATA: 1</w:t>
      </w:r>
      <w:r>
        <w:rPr>
          <w:rFonts w:ascii="Courier New" w:hAnsi="Courier New" w:cs="Courier New"/>
          <w:b/>
          <w:bCs/>
          <w:sz w:val="12"/>
          <w:szCs w:val="12"/>
          <w:highlight w:val="yellow"/>
        </w:rPr>
        <w:t>4</w:t>
      </w:r>
      <w:r w:rsidRPr="001F2378">
        <w:rPr>
          <w:rFonts w:ascii="Courier New" w:hAnsi="Courier New" w:cs="Courier New"/>
          <w:b/>
          <w:bCs/>
          <w:sz w:val="12"/>
          <w:szCs w:val="12"/>
          <w:highlight w:val="yellow"/>
        </w:rPr>
        <w:t>/10/21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|                       | </w:t>
      </w:r>
      <w:r w:rsidRPr="001F2378">
        <w:rPr>
          <w:rFonts w:ascii="Courier New" w:hAnsi="Courier New" w:cs="Courier New"/>
          <w:b/>
          <w:bCs/>
          <w:sz w:val="12"/>
          <w:szCs w:val="12"/>
          <w:highlight w:val="yellow"/>
        </w:rPr>
        <w:t>RITORNO: 01/0</w:t>
      </w:r>
      <w:r w:rsidR="00342321">
        <w:rPr>
          <w:rFonts w:ascii="Courier New" w:hAnsi="Courier New" w:cs="Courier New"/>
          <w:b/>
          <w:bCs/>
          <w:sz w:val="12"/>
          <w:szCs w:val="12"/>
          <w:highlight w:val="yellow"/>
        </w:rPr>
        <w:t>2</w:t>
      </w:r>
      <w:r w:rsidRPr="001F2378">
        <w:rPr>
          <w:rFonts w:ascii="Courier New" w:hAnsi="Courier New" w:cs="Courier New"/>
          <w:b/>
          <w:bCs/>
          <w:sz w:val="12"/>
          <w:szCs w:val="12"/>
          <w:highlight w:val="yellow"/>
        </w:rPr>
        <w:t>/22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|</w:t>
      </w:r>
    </w:p>
    <w:p w14:paraId="116C642D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   | ORE...: 21:30    |  12  G I O R N A T A  | ORE....: 21:30    |</w:t>
      </w:r>
    </w:p>
    <w:p w14:paraId="064BD26A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5D3EB9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BOCCONI SPORT TEAM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ZELO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CO5                     |   |  BOCCONI SPORT TEAM           -  SAN CARLO SPORT S.R.L.      |   | FARA GERA FIVE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TRAVAGLIATO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5         |</w:t>
      </w:r>
    </w:p>
    <w:p w14:paraId="4E02242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CARUGATE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LAS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PALMAS C5 CERMENATE      |   |  FUTSAL CASTELLANZA           -  CARUGATE                    |   | LAS PALMAS C5 CERMENATE      -  POLISPORTIVA BELLUSCO        |</w:t>
      </w:r>
    </w:p>
    <w:p w14:paraId="433292C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FARA GERA FIVE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NEW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VIDI TEAM                |   |  FUTSEI MILANO                -  TRAVAGLIATO CALCIO 5        |   | NEW VIDI TEAM                -  CARUGATE                     |</w:t>
      </w:r>
    </w:p>
    <w:p w14:paraId="06360AF4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FUTSEI MILANO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BELLUSCO        |   |  LAS PALMAS C5 CERMENATE      -  NEW VIDI TEAM               |   | POLPENAZZE                   -  BOCCONI SPORT TEAM           |</w:t>
      </w:r>
    </w:p>
    <w:p w14:paraId="624EF5A0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CARLO SPORT S.R.L.       -  SPORTING MILANO FUT5AL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BELLUSCO        -  FARA GERA FIVE              |   | SPORTING MILANO FUT5AL       -  FUTSEI MILANO                |</w:t>
      </w:r>
    </w:p>
    <w:p w14:paraId="0A31E3C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TRAVAGLIATO CALCIO 5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POLPENAZZE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|   |  SPORTING MILANO FUT5AL       -  POLPENAZZE                  |   | ZELO CO5                     -  FUTSAL CASTELLANZA           |</w:t>
      </w:r>
    </w:p>
    <w:p w14:paraId="36FCFFC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FUTSAL CASTELLANZA           |   |       Riposa................  -  ZELO CO5                    |   |      Riposa................  -  SAN CARLO SPORT S.R.L.       |</w:t>
      </w:r>
    </w:p>
    <w:p w14:paraId="22EE042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22649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4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/11/21 |                       | RITORNO: 10/02/22 |   | ANDATA:  9/12/21 |                       | RITORNO: 17/03/22 |   | </w:t>
      </w:r>
      <w:r w:rsidRPr="001F2378">
        <w:rPr>
          <w:rFonts w:ascii="Courier New" w:hAnsi="Courier New" w:cs="Courier New"/>
          <w:b/>
          <w:bCs/>
          <w:sz w:val="12"/>
          <w:szCs w:val="12"/>
          <w:highlight w:val="yellow"/>
        </w:rPr>
        <w:t>ANDATA: 07/10/21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|                       | RITORNO: 14/04/22 |</w:t>
      </w:r>
    </w:p>
    <w:p w14:paraId="6279206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8  G I O R N A T A   | ORE....: 21:30    |   | ORE...: 21:30    |  13  G I O R N A T A  | ORE....: 21:30    |</w:t>
      </w:r>
    </w:p>
    <w:p w14:paraId="5BDD4126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1922F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CASTELLANZA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FUTSEI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               |   |  FARA GERA FIVE               -  FUTSEI MILANO               |   | BOCCONI SPORT TEAM           -  SPORTING MILANO FUT5AL       |</w:t>
      </w:r>
    </w:p>
    <w:p w14:paraId="295E9D7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LAS PALMAS C5 CERMENATE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CARLO SPORT S.R.L.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NEW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VIDI TEAM                -  ZELO CO5                    |   | CARUGATE                     -  POLPENAZZE                   |</w:t>
      </w:r>
    </w:p>
    <w:p w14:paraId="2DCAD7B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BELLUSCO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BOCCONI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SPORT TEAM           |   |  POLPENAZZE                   -  LAS PALMAS C5 CERMENATE     |   | FUTSAL CASTELLANZA           -  FARA GERA FIVE               |</w:t>
      </w:r>
    </w:p>
    <w:p w14:paraId="59C31F6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POLPENAZZE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FARA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GERA FIVE               |   |  SAN CARLO SPORT S.R.L.       -  CARUGATE                    |   | FUTSEI MILANO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LAS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PALMAS C5 CERMENATE      |</w:t>
      </w:r>
    </w:p>
    <w:p w14:paraId="2D98F05D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SPORTING MILANO FUT5AL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TRAVAGLIATO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5         |   |  SPORTING MILANO FUT5AL       -  FUTSAL CASTELLANZA          |   | POLISPORTIVA BELLUSCO        -  ZELO CO5                     |</w:t>
      </w:r>
    </w:p>
    <w:p w14:paraId="5F49E4D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ZELO CO5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CARUGATE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   |  TRAVAGLIATO CALCIO 5         -  BOCCONI SPORT TEAM          |   | SAN CARLO SPORT S.R.L.       -  NEW VIDI TEAM                |</w:t>
      </w:r>
    </w:p>
    <w:p w14:paraId="30DE049F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NEW VIDI TEAM                |   |       Riposa................  -  POLISPORTIVA BELLUSCO       |   |      Riposa................  -  TRAVAGLIATO CALCIO 5         |</w:t>
      </w:r>
    </w:p>
    <w:p w14:paraId="506417C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F1538F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11/11/21 |                       | RITORNO: 17/02/22 |   | ANDATA: 16/12/21 |                       | RITORNO: 24/03/22 |</w:t>
      </w:r>
    </w:p>
    <w:p w14:paraId="071F711D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9  G I O R N A T A   | ORE....: 21:30    |</w:t>
      </w:r>
    </w:p>
    <w:p w14:paraId="5C43290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78A7E1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BOCCONI SPORT TEAM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FUTSEI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               |   |  BOCCONI SPORT TEAM           -  FARA GERA FIVE              |</w:t>
      </w:r>
    </w:p>
    <w:p w14:paraId="3713EBD5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CARUGATE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BELLUSCO        |   |  CARUGATE                     -  TRAVAGLIATO CALCIO 5        |</w:t>
      </w:r>
    </w:p>
    <w:p w14:paraId="124B1C0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FARA GERA FIVE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FUT5AL       |   |  FUTSAL CASTELLANZA           -  SAN CARLO SPORT S.R.L.      |</w:t>
      </w:r>
    </w:p>
    <w:p w14:paraId="667FF81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NEW VIDI TEAM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CASTELLANZA           |   |  LAS PALMAS C5 CERMENATE      -  SPORTING MILANO FUT5AL      |</w:t>
      </w:r>
    </w:p>
    <w:p w14:paraId="565E3EC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CARLO SPORT S.R.L.       -  ZELO CO5        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BELLUSCO        -  NEW VIDI TEAM               |</w:t>
      </w:r>
    </w:p>
    <w:p w14:paraId="789A8A9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TRAVAGLIATO CALCIO 5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LAS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PALMAS C5 CERMENATE      |   |  ZELO CO5                     -  POLPENAZZE                  |</w:t>
      </w:r>
    </w:p>
    <w:p w14:paraId="5BC3B53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POLPENAZZE                   |   |       Riposa................  -  FUTSEI MILANO               |</w:t>
      </w:r>
    </w:p>
    <w:p w14:paraId="7E0B203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0BDF00A0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18/11/21 |                       | RITORNO: 24/02/22 |   | ANDATA: 13/01/22 |                       | RITORNO: 31/03/22 |</w:t>
      </w:r>
    </w:p>
    <w:p w14:paraId="0527A15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10  G I O R N A T A   | ORE....: 21:30    |</w:t>
      </w:r>
    </w:p>
    <w:p w14:paraId="5C6453D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FF0B6B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CASTELLANZA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BOCCONI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SPORT TEAM           |   |  FARA GERA FIVE               -  CARUGATE                    |</w:t>
      </w:r>
    </w:p>
    <w:p w14:paraId="209E8E5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FUTSEI MILANO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CARUGATE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   |  LAS PALMAS C5 CERMENATE      -  FUTSAL CASTELLANZA          |</w:t>
      </w:r>
    </w:p>
    <w:p w14:paraId="7DC806E8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LAS PALMAS C5 CERMENATE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FARA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GERA FIVE               |   |  NEW VIDI TEAM                -  FUTSEI MILANO               |</w:t>
      </w:r>
    </w:p>
    <w:p w14:paraId="7DBDE7EA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BELLUSCO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CARLO SPORT S.R.L.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POLPENAZZE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-  POLISPORTIVA BELLUSCO       |</w:t>
      </w:r>
    </w:p>
    <w:p w14:paraId="7977031A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POLPENAZZE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NEW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VIDI TEAM                |   |  SPORTING MILANO FUT5AL       -  ZELO CO5                    |</w:t>
      </w:r>
    </w:p>
    <w:p w14:paraId="65BEE97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ZELO CO5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TRAVAGLIATO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5         |   |  TRAVAGLIATO CALCIO 5         -  SAN CARLO SPORT S.R.L.      |</w:t>
      </w:r>
    </w:p>
    <w:p w14:paraId="680F5F28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SPORTING MILANO FUT5AL       |   |       Riposa................  -  BOCCONI SPORT TEAM          |</w:t>
      </w:r>
    </w:p>
    <w:p w14:paraId="30C2751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F1210D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31C4DF6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FE7B20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6A4AFD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6F9F4D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E339980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C94ADD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EDD47E6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A1C310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76909CF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4E1E8DA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09AEAD45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C2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B                                      |</w:t>
      </w:r>
    </w:p>
    <w:p w14:paraId="0D39DAC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F8ACC4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</w:t>
      </w:r>
      <w:r w:rsidR="00DD2CEC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DD2CEC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D2CEC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="00DD2CEC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D2CEC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DD2CEC" w:rsidRPr="007108F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ACC6EC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FC39D97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DD2CE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6E81920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LAS PALMAS C5 CERMENATE              | 5661 | C.S.G. FACCHETTI-CAMPO 1        TREZZANO SUL NAVIGLIO         | 21:30 | VIA CARLO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SALERNO,SNC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|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VENERDI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7BCB1CA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165ED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NEW VIDI TEAM                        | 5264 | PALESTRA"DONATI"DE CONTI        CREMA                         | 21:30 | VIA TOFFETTI                   |     </w:t>
      </w:r>
      <w:r w:rsidR="0031761F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74094C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976A42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BELLUSCO                | 5157 | PALESTRA COMUNALE CAMPO N.2     BELLUSCO                      | 21:30 | VIA PASCOLI 7                  | </w:t>
      </w:r>
      <w:r w:rsidR="00764257">
        <w:rPr>
          <w:rFonts w:ascii="Courier New" w:hAnsi="Courier New" w:cs="Courier New"/>
          <w:b/>
          <w:bCs/>
          <w:sz w:val="14"/>
          <w:szCs w:val="14"/>
        </w:rPr>
        <w:t xml:space="preserve">    GIOVEDI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2D43E04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5C09B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POLPENAZZE                           | 5724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POLIVALENTE        MANERBA DEL GARDA             | 21:45 | VIA DELLA SELVA 12             |     </w:t>
      </w:r>
      <w:r w:rsidR="0031761F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CED07C0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4EFD8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SPORTING MILANO FUT5AL               | 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1761F" w:rsidRPr="0031761F">
        <w:rPr>
          <w:rFonts w:ascii="Courier New" w:hAnsi="Courier New" w:cs="Courier New"/>
          <w:b/>
          <w:bCs/>
          <w:sz w:val="14"/>
          <w:szCs w:val="14"/>
          <w:highlight w:val="yellow"/>
        </w:rPr>
        <w:t>DA DEFINIRE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| 21:15 |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|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764257">
        <w:rPr>
          <w:rFonts w:ascii="Courier New" w:hAnsi="Courier New" w:cs="Courier New"/>
          <w:b/>
          <w:bCs/>
          <w:sz w:val="14"/>
          <w:szCs w:val="14"/>
        </w:rPr>
        <w:t>VENERDI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D622240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C8E038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ZELO CO5                             | 5569 | PALESTRA COMUNALE               ZELO BUON PERSICO             | 22:00 | VIA CASSANELLO 1               |     </w:t>
      </w:r>
      <w:r w:rsidR="0031761F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D4E9EA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2881F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BOCCONI SPORT TEAM                   | 5932 | C.S."BOCCONI SPORT CENTER"C5    MILANO                        | 21:30 | VIALE TOSCANA, 30              |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90EEE1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D1EBB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CARUGATE                             | 5813 | PALAZZETTO SPORTIVO             CARUGATE                      | 21:45 | VIA DEL GINESTRINO, 15         |     </w:t>
      </w:r>
      <w:r w:rsidR="0031761F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C4D6849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A67BF5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CASTELLANZA                   | 5661 | C.S.G. FACCHETTI-CAMPO 1        TREZZANO SUL NAVIGLIO         | 21:00 | VIA CARLO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SALERNO,SNC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| </w:t>
      </w:r>
      <w:r w:rsidR="00A13902">
        <w:rPr>
          <w:rFonts w:ascii="Courier New" w:hAnsi="Courier New" w:cs="Courier New"/>
          <w:b/>
          <w:bCs/>
          <w:sz w:val="14"/>
          <w:szCs w:val="14"/>
        </w:rPr>
        <w:t xml:space="preserve">    GIOVEDI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5DEE2BC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11B5CE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5931 | CENTRO SPORTIVO M6 SPORT        MILANO                        | 21:15 | VIA LUIGI MENGONI,6            |  </w:t>
      </w:r>
      <w:r w:rsidR="0031761F">
        <w:rPr>
          <w:rFonts w:ascii="Courier New" w:hAnsi="Courier New" w:cs="Courier New"/>
          <w:b/>
          <w:bCs/>
          <w:sz w:val="14"/>
          <w:szCs w:val="14"/>
        </w:rPr>
        <w:t xml:space="preserve">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3784AC5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D9447B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5661 | C.S.G. FACCHETTI-CAMPO 1        TREZZANO SUL NAVIGLIO         | 21:30 | VIA CARLO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SALERNO,SNC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| </w:t>
      </w:r>
      <w:r w:rsidR="0092050D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2050D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2050D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6224DF26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91A50C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TRAVAGLIATO CALCIO 5                 | 5762 | PALESTRA COMUNALE TRAVAGLIATO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TRAVAGLIATO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21:30 | VIA IV NOVEMBRE,26             |  </w:t>
      </w:r>
      <w:r w:rsidR="0092050D">
        <w:rPr>
          <w:rFonts w:ascii="Courier New" w:hAnsi="Courier New" w:cs="Courier New"/>
          <w:b/>
          <w:bCs/>
          <w:sz w:val="14"/>
          <w:szCs w:val="14"/>
        </w:rPr>
        <w:t xml:space="preserve">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D759AF1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3C60ABD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FARA GERA FIVE                       | 5725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"E.PANSERA"        FARA GERA D'ADDA              | 21:45 | VIA RESEGHETTI, 116            | </w:t>
      </w:r>
      <w:r w:rsidR="001451F5">
        <w:rPr>
          <w:rFonts w:ascii="Courier New" w:hAnsi="Courier New" w:cs="Courier New"/>
          <w:b/>
          <w:bCs/>
          <w:sz w:val="14"/>
          <w:szCs w:val="14"/>
        </w:rPr>
        <w:t xml:space="preserve">    VENERDI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5F969973" w14:textId="77777777" w:rsidR="001F2378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89B1BC" w14:textId="77777777" w:rsidR="00726365" w:rsidRDefault="001F2378" w:rsidP="001F237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07454C9" w14:textId="77777777" w:rsidR="001F2378" w:rsidRDefault="001F2378" w:rsidP="00726365"/>
    <w:p w14:paraId="19E5748B" w14:textId="77777777" w:rsidR="001F2378" w:rsidRDefault="001F2378" w:rsidP="00726365"/>
    <w:p w14:paraId="12B4C3F4" w14:textId="77777777" w:rsidR="00726365" w:rsidRDefault="00726365" w:rsidP="00726365">
      <w:r>
        <w:t xml:space="preserve">La gara </w:t>
      </w:r>
      <w:proofErr w:type="gramStart"/>
      <w:r>
        <w:t>relative  alla</w:t>
      </w:r>
      <w:proofErr w:type="gramEnd"/>
      <w:r>
        <w:t xml:space="preserve"> 12^ e 13^ Giornata di Andata e 12^ Giornata di Ritorno vengono  programmata  come da schema sotto riportate :</w:t>
      </w:r>
    </w:p>
    <w:p w14:paraId="3BCE17BF" w14:textId="77777777" w:rsidR="00726365" w:rsidRDefault="00726365" w:rsidP="00726365">
      <w:pPr>
        <w:rPr>
          <w:b/>
          <w:bCs/>
        </w:rPr>
      </w:pPr>
      <w:r>
        <w:rPr>
          <w:b/>
          <w:bCs/>
        </w:rPr>
        <w:t xml:space="preserve">13 ^ GIORNATA </w:t>
      </w:r>
      <w:proofErr w:type="gramStart"/>
      <w:r>
        <w:rPr>
          <w:b/>
          <w:bCs/>
        </w:rPr>
        <w:t>ANDATA :</w:t>
      </w:r>
      <w:proofErr w:type="gramEnd"/>
      <w:r>
        <w:rPr>
          <w:b/>
          <w:bCs/>
        </w:rPr>
        <w:t xml:space="preserve">  07 OTTOBRE 2021</w:t>
      </w:r>
    </w:p>
    <w:p w14:paraId="6C71C563" w14:textId="77777777" w:rsidR="00726365" w:rsidRDefault="00726365" w:rsidP="00726365">
      <w:pPr>
        <w:rPr>
          <w:b/>
          <w:bCs/>
        </w:rPr>
      </w:pPr>
      <w:r>
        <w:rPr>
          <w:b/>
          <w:bCs/>
        </w:rPr>
        <w:t xml:space="preserve">12^ GIORNATA </w:t>
      </w:r>
      <w:proofErr w:type="gramStart"/>
      <w:r>
        <w:rPr>
          <w:b/>
          <w:bCs/>
        </w:rPr>
        <w:t>ANDATA :</w:t>
      </w:r>
      <w:proofErr w:type="gramEnd"/>
      <w:r>
        <w:rPr>
          <w:b/>
          <w:bCs/>
        </w:rPr>
        <w:t xml:space="preserve">   14 OTTOBRE 2021</w:t>
      </w:r>
    </w:p>
    <w:p w14:paraId="63AE6059" w14:textId="77777777" w:rsidR="00726365" w:rsidRDefault="00726365" w:rsidP="00726365">
      <w:pPr>
        <w:rPr>
          <w:b/>
          <w:bCs/>
        </w:rPr>
      </w:pPr>
      <w:r>
        <w:rPr>
          <w:b/>
          <w:bCs/>
        </w:rPr>
        <w:t xml:space="preserve">12^ GIORNATA </w:t>
      </w:r>
      <w:proofErr w:type="gramStart"/>
      <w:r>
        <w:rPr>
          <w:b/>
          <w:bCs/>
        </w:rPr>
        <w:t>RITORNO :</w:t>
      </w:r>
      <w:proofErr w:type="gramEnd"/>
      <w:r>
        <w:rPr>
          <w:b/>
          <w:bCs/>
        </w:rPr>
        <w:t xml:space="preserve">  01 FEBBRAIO 2022</w:t>
      </w:r>
    </w:p>
    <w:p w14:paraId="33B31A10" w14:textId="77777777" w:rsidR="00726365" w:rsidRDefault="00726365" w:rsidP="00726365">
      <w:proofErr w:type="gramStart"/>
      <w:r>
        <w:rPr>
          <w:rFonts w:cs="Courier New"/>
          <w:b/>
        </w:rPr>
        <w:t>Nel  caso</w:t>
      </w:r>
      <w:proofErr w:type="gramEnd"/>
      <w:r>
        <w:rPr>
          <w:rFonts w:cs="Courier New"/>
          <w:b/>
        </w:rPr>
        <w:t xml:space="preserve"> le due Società si accordino per anticipare o posticipare la gara in data diversa da quella  </w:t>
      </w:r>
      <w:r w:rsidR="00BD0396">
        <w:rPr>
          <w:rFonts w:cs="Courier New"/>
          <w:b/>
        </w:rPr>
        <w:t xml:space="preserve">sopra </w:t>
      </w:r>
      <w:r>
        <w:rPr>
          <w:rFonts w:cs="Courier New"/>
          <w:b/>
        </w:rPr>
        <w:t>programmata,  dovranno inviare la necessaria modulistica debitamente timbrata e firmata</w:t>
      </w:r>
      <w:r w:rsidR="00BD0396">
        <w:rPr>
          <w:rFonts w:cs="Courier New"/>
          <w:b/>
        </w:rPr>
        <w:t xml:space="preserve"> al C.R.L. – Ufficio Calcio a 5</w:t>
      </w:r>
      <w:r>
        <w:rPr>
          <w:rFonts w:cs="Courier New"/>
          <w:b/>
        </w:rPr>
        <w:t xml:space="preserve">.           </w:t>
      </w:r>
    </w:p>
    <w:p w14:paraId="78FBA895" w14:textId="77777777" w:rsidR="00726365" w:rsidRPr="007912CF" w:rsidRDefault="007912CF" w:rsidP="00726365">
      <w:pPr>
        <w:pStyle w:val="Testonormale"/>
        <w:rPr>
          <w:rFonts w:ascii="Courier New" w:hAnsi="Courier New" w:cs="Courier New"/>
          <w:b/>
          <w:bCs/>
          <w:sz w:val="14"/>
          <w:szCs w:val="14"/>
          <w:u w:val="single"/>
        </w:rPr>
      </w:pPr>
      <w:r w:rsidRPr="007912CF">
        <w:rPr>
          <w:rFonts w:cs="Courier New"/>
          <w:b/>
          <w:u w:val="single"/>
        </w:rPr>
        <w:t>Tutte le variazioni dovranno essere approvate dal C.R.L.</w:t>
      </w:r>
    </w:p>
    <w:p w14:paraId="697F54FC" w14:textId="77777777" w:rsidR="00726365" w:rsidRDefault="00726365"/>
    <w:sectPr w:rsidR="00726365" w:rsidSect="007263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5"/>
    <w:rsid w:val="001451F5"/>
    <w:rsid w:val="00167A25"/>
    <w:rsid w:val="001F2378"/>
    <w:rsid w:val="0031761F"/>
    <w:rsid w:val="00342321"/>
    <w:rsid w:val="00726365"/>
    <w:rsid w:val="00764257"/>
    <w:rsid w:val="007912CF"/>
    <w:rsid w:val="0092050D"/>
    <w:rsid w:val="00A13902"/>
    <w:rsid w:val="00BD0396"/>
    <w:rsid w:val="00DD2CEC"/>
    <w:rsid w:val="00EC7263"/>
    <w:rsid w:val="00F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334"/>
  <w15:chartTrackingRefBased/>
  <w15:docId w15:val="{D4B126C7-8DB0-4D89-9B62-7490F2F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36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26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263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2021-09-22T13:25:00Z</dcterms:created>
  <dcterms:modified xsi:type="dcterms:W3CDTF">2021-09-22T13:25:00Z</dcterms:modified>
</cp:coreProperties>
</file>