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E02" w:rsidRDefault="00A94E02" w:rsidP="00A94E02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16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 2020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94E02" w:rsidRDefault="00A94E02" w:rsidP="00A94E02">
      <w:pPr>
        <w:pStyle w:val="Testonormale"/>
        <w:numPr>
          <w:ilvl w:val="0"/>
          <w:numId w:val="2"/>
        </w:numPr>
        <w:jc w:val="both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94E0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4E02" w:rsidRPr="00313E37" w:rsidRDefault="00A94E02" w:rsidP="00A94E0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94E02" w:rsidRDefault="00A94E02" w:rsidP="00A76F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94E0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A94E0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A94E02">
        <w:rPr>
          <w:rFonts w:ascii="Courier New" w:hAnsi="Courier New" w:cs="Courier New"/>
          <w:sz w:val="16"/>
          <w:szCs w:val="16"/>
        </w:rPr>
        <w:t>DATA    ORA</w:t>
      </w: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r w:rsidRPr="00A94E02">
        <w:rPr>
          <w:rFonts w:ascii="Courier New" w:hAnsi="Courier New" w:cs="Courier New"/>
          <w:sz w:val="16"/>
          <w:szCs w:val="16"/>
        </w:rPr>
        <w:t>MAGENTA                   VISCONTINI                STADI</w:t>
      </w:r>
      <w:r w:rsidRPr="00A94E02">
        <w:rPr>
          <w:rFonts w:ascii="Courier New" w:hAnsi="Courier New" w:cs="Courier New"/>
          <w:sz w:val="16"/>
          <w:szCs w:val="16"/>
        </w:rPr>
        <w:t>O COM. FRANCESCO PLODARI 14/01/20 20:00 13A MAGENTA                         VIALE DELLO STADIO 27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94E02" w:rsidRDefault="00A94E02" w:rsidP="00A94E02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94E0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4E02" w:rsidRPr="00313E37" w:rsidRDefault="00A94E02" w:rsidP="00A94E0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A94E02" w:rsidRDefault="00A94E02" w:rsidP="00A76F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94E0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94E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r w:rsidRPr="00A94E02">
        <w:rPr>
          <w:rFonts w:ascii="Courier New" w:hAnsi="Courier New" w:cs="Courier New"/>
          <w:sz w:val="16"/>
          <w:szCs w:val="16"/>
        </w:rPr>
        <w:t xml:space="preserve">OROBICA CALCIO BERGAMO    PARMA CALCIO 1913 SRL </w:t>
      </w:r>
      <w:proofErr w:type="gramStart"/>
      <w:r w:rsidRPr="00A94E02">
        <w:rPr>
          <w:rFonts w:ascii="Courier New" w:hAnsi="Courier New" w:cs="Courier New"/>
          <w:sz w:val="16"/>
          <w:szCs w:val="16"/>
        </w:rPr>
        <w:t>10  PARROCCHIALE</w:t>
      </w:r>
      <w:proofErr w:type="gramEnd"/>
      <w:r w:rsidRPr="00A94E02">
        <w:rPr>
          <w:rFonts w:ascii="Courier New" w:hAnsi="Courier New" w:cs="Courier New"/>
          <w:sz w:val="16"/>
          <w:szCs w:val="16"/>
        </w:rPr>
        <w:t xml:space="preserve"> ORAT.GRUMELL</w:t>
      </w:r>
      <w:r w:rsidRPr="00A94E02">
        <w:rPr>
          <w:rFonts w:ascii="Courier New" w:hAnsi="Courier New" w:cs="Courier New"/>
          <w:sz w:val="16"/>
          <w:szCs w:val="16"/>
        </w:rPr>
        <w:t>INA  15/01/20 18:00 15A BERGAMO Q.RE GRUMELLO D.PIANO   P.ZA AQUILEIA 8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00000" w:rsidRPr="00A94E02" w:rsidRDefault="00A94E02" w:rsidP="00A94E0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94E0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94E02" w:rsidRPr="00313E37" w:rsidRDefault="00A94E02" w:rsidP="00A94E0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A94E02" w:rsidRDefault="00A94E02" w:rsidP="00A76FC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A94E0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A94E0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</w:t>
      </w:r>
      <w:r w:rsidRPr="00A94E02">
        <w:rPr>
          <w:rFonts w:ascii="Courier New" w:hAnsi="Courier New" w:cs="Courier New"/>
          <w:sz w:val="16"/>
          <w:szCs w:val="16"/>
        </w:rPr>
        <w:t xml:space="preserve">    DATA    ORA</w:t>
      </w:r>
    </w:p>
    <w:p w:rsidR="00000000" w:rsidRP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r w:rsidRPr="00A94E02">
        <w:rPr>
          <w:rFonts w:ascii="Courier New" w:hAnsi="Courier New" w:cs="Courier New"/>
          <w:sz w:val="16"/>
          <w:szCs w:val="16"/>
        </w:rPr>
        <w:t xml:space="preserve">CITTADELLA 1945           SAN GIUSEPPE              COMUNALE "GIGI MERONI"(E.A.)  16/01/20 </w:t>
      </w:r>
      <w:proofErr w:type="gramStart"/>
      <w:r w:rsidRPr="00A94E02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A94E02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A94E02" w:rsidRDefault="00A94E02" w:rsidP="00A76FC4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sectPr w:rsidR="00A94E02" w:rsidSect="00A94E0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5pt;height:11.55pt" o:bullet="t">
        <v:imagedata r:id="rId1" o:title="mso66C8"/>
      </v:shape>
    </w:pict>
  </w:numPicBullet>
  <w:abstractNum w:abstractNumId="0" w15:restartNumberingAfterBreak="0">
    <w:nsid w:val="03EA457A"/>
    <w:multiLevelType w:val="hybridMultilevel"/>
    <w:tmpl w:val="4B289F6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4B55"/>
    <w:multiLevelType w:val="hybridMultilevel"/>
    <w:tmpl w:val="CFE40A2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41C38"/>
    <w:multiLevelType w:val="hybridMultilevel"/>
    <w:tmpl w:val="7B6C5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A76FC4"/>
    <w:rsid w:val="00A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5392"/>
  <w15:chartTrackingRefBased/>
  <w15:docId w15:val="{A6F16B22-E324-471A-8FB5-5F215A9C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76F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76FC4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</cp:revision>
  <cp:lastPrinted>2020-01-13T11:26:00Z</cp:lastPrinted>
  <dcterms:created xsi:type="dcterms:W3CDTF">2020-01-13T11:28:00Z</dcterms:created>
  <dcterms:modified xsi:type="dcterms:W3CDTF">2020-01-13T11:28:00Z</dcterms:modified>
</cp:coreProperties>
</file>